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"/>
        <w:gridCol w:w="250"/>
        <w:gridCol w:w="1822"/>
        <w:gridCol w:w="1822"/>
        <w:gridCol w:w="1822"/>
        <w:gridCol w:w="1526"/>
        <w:gridCol w:w="1526"/>
        <w:gridCol w:w="1526"/>
        <w:gridCol w:w="1526"/>
        <w:gridCol w:w="1526"/>
        <w:gridCol w:w="1530"/>
        <w:gridCol w:w="262"/>
      </w:tblGrid>
      <w:tr w:rsidR="00F869B4" w:rsidRPr="00296027" w14:paraId="38A50764" w14:textId="77777777" w:rsidTr="00B01CEE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040C" w14:textId="7C67558F" w:rsidR="00F869B4" w:rsidRPr="000516AA" w:rsidRDefault="00934245" w:rsidP="000516A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</w:t>
            </w:r>
            <w:r w:rsidR="00923BB1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德鹿谷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F869B4" w:rsidRPr="000516A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</w:t>
            </w:r>
            <w:r w:rsidR="00C55E29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學年度四</w:t>
            </w:r>
            <w:r w:rsidR="00F869B4" w:rsidRPr="000516A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年級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D26D27" w:rsidRPr="00037309" w14:paraId="74D60DB7" w14:textId="77777777" w:rsidTr="00B01CEE">
        <w:trPr>
          <w:trHeight w:val="330"/>
          <w:jc w:val="center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68A9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F35D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83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F3B4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8315D1" w:rsidRPr="00037309" w14:paraId="55A0894A" w14:textId="77777777" w:rsidTr="00B41DBE">
        <w:trPr>
          <w:trHeight w:val="26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10B4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A088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76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64C3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6149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5A8BFC31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56D95D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69DD9E66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922F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417EFAD4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6444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493868F5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5A32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11D3E5D1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43881" w14:textId="77777777" w:rsidR="00D26D27" w:rsidRDefault="00D26D2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4D985B78" w14:textId="77777777" w:rsidR="00D26D27" w:rsidRPr="002259E3" w:rsidRDefault="00D26D2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F9E3AE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B01CEE" w:rsidRPr="00037309" w14:paraId="6D41ADD3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B820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47BD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0CA1" w14:textId="77777777" w:rsidR="00D26D27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2EE956C7" w14:textId="77777777" w:rsidR="00D26D27" w:rsidRPr="002259E3" w:rsidRDefault="00D26D2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E569" w14:textId="6C4C676D" w:rsidR="00D26D27" w:rsidRPr="002259E3" w:rsidRDefault="00DD749D" w:rsidP="00DD749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賽德克族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語文(1)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7D42D" w14:textId="77777777" w:rsidR="00D26D27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文</w:t>
            </w:r>
          </w:p>
          <w:p w14:paraId="37336C75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A17D" w14:textId="77777777" w:rsidR="00D26D27" w:rsidRPr="002259E3" w:rsidRDefault="00D26D2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442235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3761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3BD7" w14:textId="77777777" w:rsidR="00D26D27" w:rsidRPr="002259E3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520B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3D8D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D9F" w14:textId="77777777" w:rsidR="00D26D27" w:rsidRPr="001C24B2" w:rsidRDefault="00D26D2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EE56693" w14:textId="77777777" w:rsidTr="00B41DBE">
        <w:trPr>
          <w:trHeight w:val="330"/>
          <w:jc w:val="center"/>
        </w:trPr>
        <w:tc>
          <w:tcPr>
            <w:tcW w:w="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7B88" w14:textId="77777777" w:rsidR="00A722F2" w:rsidRPr="001C24B2" w:rsidRDefault="00A722F2" w:rsidP="00A722F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B7E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4EBC1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第壹單元：我愛家鄉</w:t>
            </w:r>
          </w:p>
          <w:p w14:paraId="0D749B78" w14:textId="08450E6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第一課 美麗島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D04F6" w14:textId="0E3D022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第一課打招呼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FE95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14:paraId="50343E50" w14:textId="65B6607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ED66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一、一億以內的數</w:t>
            </w:r>
          </w:p>
          <w:p w14:paraId="7F4760F2" w14:textId="694C35A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1-1十萬以內的數、1-2一億以內的數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CB750" w14:textId="77777777" w:rsidR="00A722F2" w:rsidRPr="0087326A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  家鄉地圖小世界</w:t>
            </w:r>
          </w:p>
          <w:p w14:paraId="705F149B" w14:textId="4C313D1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第一課生活中的地圖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F18C" w14:textId="77777777" w:rsidR="00A722F2" w:rsidRPr="003247BA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一、閃亮的天空</w:t>
            </w:r>
          </w:p>
          <w:p w14:paraId="0AA65F58" w14:textId="17AA7B1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1.一天的天空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5E59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34658441" w14:textId="77777777" w:rsidR="00A722F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迎向陽光、</w:t>
            </w:r>
            <w:r>
              <w:rPr>
                <w:rFonts w:eastAsia="標楷體"/>
                <w:sz w:val="26"/>
                <w:szCs w:val="26"/>
              </w:rPr>
              <w:t>3-1</w:t>
            </w:r>
          </w:p>
          <w:p w14:paraId="2BA46F23" w14:textId="358F784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水彩用具擺一擺、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BD7C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一</w:t>
            </w:r>
            <w:proofErr w:type="gramEnd"/>
            <w:r>
              <w:rPr>
                <w:rFonts w:eastAsia="標楷體"/>
                <w:sz w:val="26"/>
                <w:szCs w:val="26"/>
              </w:rPr>
              <w:t>團隊勳章</w:t>
            </w:r>
          </w:p>
          <w:p w14:paraId="5E486615" w14:textId="5DB7133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任務新安排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C104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第一單元食在有營養</w:t>
            </w:r>
          </w:p>
          <w:p w14:paraId="1A8121B4" w14:textId="3BDEB6A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第一課營養要均衡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6A35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61EAA2F6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D5B0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BB4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63D3D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第壹單元：我愛家鄉</w:t>
            </w:r>
          </w:p>
          <w:p w14:paraId="28241DD7" w14:textId="0DA8335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第二課 請到我的家鄉來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982AC" w14:textId="55893F9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第一課打招呼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6464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14:paraId="7836B17C" w14:textId="4438270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FC99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一、一億以內的數</w:t>
            </w:r>
          </w:p>
          <w:p w14:paraId="6543DA4E" w14:textId="32EE4FC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1-3大數的大小比較與加減、練習園地(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一</w:t>
            </w:r>
            <w:proofErr w:type="gramEnd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0C08C" w14:textId="77777777" w:rsidR="00A722F2" w:rsidRPr="0087326A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  家鄉地圖小世界</w:t>
            </w:r>
          </w:p>
          <w:p w14:paraId="771AD0B4" w14:textId="6FE768A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第一課生活中的地圖、第二課地圖的符號與訊息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660" w14:textId="77777777" w:rsidR="00A722F2" w:rsidRPr="003247BA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一、閃亮的天空</w:t>
            </w:r>
          </w:p>
          <w:p w14:paraId="5AC57895" w14:textId="286CD04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2.月亮的位置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D3EB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64AFDB3F" w14:textId="669FCAF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迎向陽光、</w:t>
            </w: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濃淡不同的顏</w:t>
            </w:r>
            <w:r>
              <w:rPr>
                <w:rFonts w:eastAsia="標楷體"/>
                <w:sz w:val="26"/>
                <w:szCs w:val="26"/>
              </w:rPr>
              <w:lastRenderedPageBreak/>
              <w:t>色、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F927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FC06D3">
              <w:rPr>
                <w:rFonts w:eastAsia="標楷體"/>
                <w:sz w:val="26"/>
                <w:szCs w:val="26"/>
              </w:rPr>
              <w:t>團隊勳章</w:t>
            </w:r>
          </w:p>
          <w:p w14:paraId="497AE809" w14:textId="23883FE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1</w:t>
            </w:r>
            <w:r w:rsidRPr="00FC06D3">
              <w:rPr>
                <w:rFonts w:eastAsia="標楷體"/>
                <w:sz w:val="26"/>
                <w:szCs w:val="26"/>
              </w:rPr>
              <w:t>任務新安排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1CC7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第一單元食在有營養</w:t>
            </w:r>
          </w:p>
          <w:p w14:paraId="0B248D8B" w14:textId="53E6DEA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第二課認識營養素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D30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79A7AE6C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A950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095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74756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第壹單元：我愛家鄉</w:t>
            </w:r>
          </w:p>
          <w:p w14:paraId="53D6C8E9" w14:textId="60086BD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第三課 鏡頭下的家鄉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67F70" w14:textId="0D59ED3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CABA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14:paraId="32B3E200" w14:textId="1297083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E3D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二、乘法</w:t>
            </w:r>
          </w:p>
          <w:p w14:paraId="39F1ECA6" w14:textId="04A4840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2-1乘以一、二位數、2-2乘以三位數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634BF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第一單元  家鄉地圖小世界、第二單元家鄉的地形與氣候</w:t>
            </w:r>
          </w:p>
          <w:p w14:paraId="11105D32" w14:textId="52423CD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第二課地圖的符號與訊息、第一課高低起伏的地形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718D" w14:textId="77777777" w:rsidR="00A722F2" w:rsidRPr="003247BA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一、閃亮的天空</w:t>
            </w:r>
          </w:p>
          <w:p w14:paraId="3BD4062E" w14:textId="338D0DC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2.月亮的位置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60F6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4FFDE355" w14:textId="034975F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迎向陽光、</w:t>
            </w: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色彩魔術秀、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9E76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FC06D3">
              <w:rPr>
                <w:rFonts w:eastAsia="標楷體"/>
                <w:sz w:val="26"/>
                <w:szCs w:val="26"/>
              </w:rPr>
              <w:t>團隊勳章</w:t>
            </w:r>
          </w:p>
          <w:p w14:paraId="5A071ECD" w14:textId="6856FB2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團隊的規範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876C5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第一單元食在有營養</w:t>
            </w:r>
          </w:p>
          <w:p w14:paraId="5E358007" w14:textId="08F1560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第三課聰明選食物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796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7B1AEAD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B5A0D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5F1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DB00F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第壹單元：我愛家鄉</w:t>
            </w:r>
          </w:p>
          <w:p w14:paraId="10BEE24E" w14:textId="13F7F59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統整活動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一</w:t>
            </w:r>
            <w:proofErr w:type="gramEnd"/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C81DD" w14:textId="4DECEFA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7DEC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14:paraId="430E9F40" w14:textId="37A2B34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E2C6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二、乘法</w:t>
            </w:r>
          </w:p>
          <w:p w14:paraId="23003B49" w14:textId="172DA4C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2-3乘法算式的規律、練習園地(二)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5839C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第二單元家鄉的地形與氣候</w:t>
            </w:r>
          </w:p>
          <w:p w14:paraId="5AEF1B9C" w14:textId="0436E0A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第一課高低起伏的地形、</w:t>
            </w: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第二課千變萬化的氣候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1CC2F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一、閃亮的天空</w:t>
            </w:r>
          </w:p>
          <w:p w14:paraId="22032370" w14:textId="63E2EB2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2.月亮的位置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5759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6D734B83" w14:textId="56A9BF0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繽紛世界、</w:t>
            </w:r>
            <w:r>
              <w:rPr>
                <w:rFonts w:eastAsia="標楷體"/>
                <w:sz w:val="26"/>
                <w:szCs w:val="26"/>
              </w:rPr>
              <w:t>3-4</w:t>
            </w:r>
            <w:r>
              <w:rPr>
                <w:rFonts w:eastAsia="標楷體"/>
                <w:sz w:val="26"/>
                <w:szCs w:val="26"/>
              </w:rPr>
              <w:t>神奇調色師、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91F5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FC06D3">
              <w:rPr>
                <w:rFonts w:eastAsia="標楷體"/>
                <w:sz w:val="26"/>
                <w:szCs w:val="26"/>
              </w:rPr>
              <w:t>團隊勳章</w:t>
            </w:r>
          </w:p>
          <w:p w14:paraId="7B24D9E5" w14:textId="140543D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2</w:t>
            </w:r>
            <w:r w:rsidRPr="006726AD">
              <w:rPr>
                <w:rFonts w:eastAsia="標楷體"/>
                <w:sz w:val="26"/>
                <w:szCs w:val="26"/>
              </w:rPr>
              <w:t>團隊的規範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F45E8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第二單元拒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菸拒酒拒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檳榔</w:t>
            </w:r>
          </w:p>
          <w:p w14:paraId="4FC82964" w14:textId="06A9A19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菸與煙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的真相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8BD4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42979C8E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6D59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411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52F92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第貳單元：航向天際</w:t>
            </w:r>
          </w:p>
          <w:p w14:paraId="4A1AF823" w14:textId="384EB0B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第四課 飛行夢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2133" w14:textId="15B3A44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第二課月份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98BD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14:paraId="3E3C43C5" w14:textId="72818FF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B193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三、角度</w:t>
            </w:r>
          </w:p>
          <w:p w14:paraId="2900B6C8" w14:textId="2104263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3-1認識量角器、3-2測量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與畫角</w:t>
            </w:r>
            <w:proofErr w:type="gramEnd"/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0623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第二單元家鄉的地形與氣候</w:t>
            </w:r>
          </w:p>
          <w:p w14:paraId="1B70E4CF" w14:textId="00D951A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第二課千變萬化的氣候、第三課家鄉的特色發展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54830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一、閃亮的天空</w:t>
            </w:r>
          </w:p>
          <w:p w14:paraId="55069DFC" w14:textId="2F8F124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3.月相的變化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949C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</w:t>
            </w:r>
            <w:r>
              <w:rPr>
                <w:rFonts w:eastAsia="標楷體"/>
                <w:sz w:val="26"/>
                <w:szCs w:val="26"/>
              </w:rPr>
              <w:lastRenderedPageBreak/>
              <w:t>彩實驗室、第五單元想像的旅程</w:t>
            </w:r>
          </w:p>
          <w:p w14:paraId="79E79CA4" w14:textId="68DC046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繽紛世界、</w:t>
            </w: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色彩</w:t>
            </w:r>
            <w:proofErr w:type="gramStart"/>
            <w:r>
              <w:rPr>
                <w:rFonts w:eastAsia="標楷體"/>
                <w:sz w:val="26"/>
                <w:szCs w:val="26"/>
              </w:rPr>
              <w:t>尋寶趣</w:t>
            </w:r>
            <w:proofErr w:type="gramEnd"/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4EDF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6726AD">
              <w:rPr>
                <w:rFonts w:eastAsia="標楷體"/>
                <w:sz w:val="26"/>
                <w:szCs w:val="26"/>
              </w:rPr>
              <w:t>團隊勳章</w:t>
            </w:r>
          </w:p>
          <w:p w14:paraId="45714673" w14:textId="3EC68A9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916763">
              <w:rPr>
                <w:rFonts w:eastAsia="標楷體"/>
                <w:sz w:val="26"/>
                <w:szCs w:val="26"/>
              </w:rPr>
              <w:t>團隊的規範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7C158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lastRenderedPageBreak/>
              <w:t>第二單元拒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菸拒酒拒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檳榔</w:t>
            </w:r>
          </w:p>
          <w:p w14:paraId="25A881D2" w14:textId="22B1110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A35225">
              <w:rPr>
                <w:rFonts w:eastAsia="標楷體"/>
                <w:sz w:val="26"/>
                <w:szCs w:val="26"/>
              </w:rPr>
              <w:lastRenderedPageBreak/>
              <w:t>第二課酒與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檳榔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9192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EE59E79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DB8D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23D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ED4B8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第貳單元：航向天際</w:t>
            </w:r>
          </w:p>
          <w:p w14:paraId="44D39086" w14:textId="2893681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第五課 月光下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C3EF9" w14:textId="27B1146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893C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14:paraId="04E88537" w14:textId="17A9BDE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4009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三、角度</w:t>
            </w:r>
          </w:p>
          <w:p w14:paraId="77145F40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3-3旋轉角、3-4角度的計算、練習園地(三)、</w:t>
            </w:r>
          </w:p>
          <w:p w14:paraId="674B4FA4" w14:textId="63970D1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遊戲中學數學（一）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DF41E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第二單元家鄉的地形與氣候</w:t>
            </w:r>
          </w:p>
          <w:p w14:paraId="4F3B3D6A" w14:textId="142B003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第三課家鄉的特色發展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E355F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二、水域環境</w:t>
            </w:r>
          </w:p>
          <w:p w14:paraId="2EAFE87F" w14:textId="02123AB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1.認識水域環境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CF0B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2D771393" w14:textId="0FEDC61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繽紛世界、</w:t>
            </w: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生活中的對比色、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AAEE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6726AD">
              <w:rPr>
                <w:rFonts w:eastAsia="標楷體"/>
                <w:sz w:val="26"/>
                <w:szCs w:val="26"/>
              </w:rPr>
              <w:t>團隊勳章</w:t>
            </w:r>
          </w:p>
          <w:p w14:paraId="4C36B429" w14:textId="110D51C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愛班與合作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62A80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第二單元拒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菸拒酒拒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檳榔</w:t>
            </w:r>
          </w:p>
          <w:p w14:paraId="69AA66DA" w14:textId="01F97A3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第三課向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菸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、酒、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檳榔說不</w:t>
            </w:r>
            <w:proofErr w:type="gramEnd"/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B0D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0B764CB3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FD446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D37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C2A1F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br w:type="page"/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第貳單元：航向天際</w:t>
            </w:r>
          </w:p>
          <w:p w14:paraId="365BCCE8" w14:textId="7FB8A7D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第六課 一起去月球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0B519" w14:textId="4F677AA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318A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14:paraId="33C07199" w14:textId="7164672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FCE9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四、除法</w:t>
            </w:r>
          </w:p>
          <w:p w14:paraId="78D2DB9C" w14:textId="6999354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4-1除以一位數、4-2除以二位數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2F5E2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第三單元家鄉的人口與生活</w:t>
            </w:r>
          </w:p>
          <w:p w14:paraId="4C3FF87E" w14:textId="7C8FC96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第一課家鄉的人口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3DAC6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二、水域環境</w:t>
            </w:r>
          </w:p>
          <w:p w14:paraId="4D2CC753" w14:textId="61CC924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2.水生植物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4C2E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49E794EB" w14:textId="24D842C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1-3</w:t>
            </w:r>
            <w:r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3-7</w:t>
            </w:r>
            <w:r>
              <w:rPr>
                <w:rFonts w:eastAsia="標楷體"/>
                <w:sz w:val="26"/>
                <w:szCs w:val="26"/>
              </w:rPr>
              <w:t>我的魔力鞋、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95DC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916763">
              <w:rPr>
                <w:rFonts w:eastAsia="標楷體"/>
                <w:sz w:val="26"/>
                <w:szCs w:val="26"/>
              </w:rPr>
              <w:t>團隊勳章</w:t>
            </w:r>
          </w:p>
          <w:p w14:paraId="5448C613" w14:textId="62AFE19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916763">
              <w:rPr>
                <w:rFonts w:eastAsia="標楷體"/>
                <w:sz w:val="26"/>
                <w:szCs w:val="26"/>
              </w:rPr>
              <w:t>愛班與合作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8AC9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第三單元熱與火的危機</w:t>
            </w:r>
          </w:p>
          <w:p w14:paraId="06E3A46B" w14:textId="5A23360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第一課小心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灼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燙傷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445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05FD2922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9293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34E5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C1FB3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第貳單元：航向天際</w:t>
            </w:r>
          </w:p>
          <w:p w14:paraId="42DA1B52" w14:textId="6E28F73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統整活動二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6E25E" w14:textId="4FD8E8A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第三課天氣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26B4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14:paraId="54371839" w14:textId="5FF49CE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05AA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四、除法</w:t>
            </w:r>
          </w:p>
          <w:p w14:paraId="60A92802" w14:textId="0A4C23E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4-3除以三位數、4-4除法算式的規律、練習園地(四)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DBAE0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第三單元家鄉的人口與生活</w:t>
            </w:r>
          </w:p>
          <w:p w14:paraId="5470C4BE" w14:textId="7C66EA0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第一課家鄉的人口、</w:t>
            </w:r>
            <w:r w:rsidRPr="0087326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第二課人口的改變與生活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A9E9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二、水域環境</w:t>
            </w:r>
          </w:p>
          <w:p w14:paraId="05389C12" w14:textId="5A23EE8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2.水生植物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6DE5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14:paraId="67C8195B" w14:textId="418F9F3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3-8</w:t>
            </w:r>
            <w:r>
              <w:rPr>
                <w:rFonts w:eastAsia="標楷體"/>
                <w:sz w:val="26"/>
                <w:szCs w:val="26"/>
              </w:rPr>
              <w:t>形形色色的對比、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B221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單元二</w:t>
            </w:r>
            <w:r>
              <w:rPr>
                <w:rFonts w:eastAsia="標楷體"/>
                <w:sz w:val="26"/>
                <w:szCs w:val="26"/>
              </w:rPr>
              <w:t>攜手向前行</w:t>
            </w:r>
          </w:p>
          <w:p w14:paraId="0281A875" w14:textId="01B4660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同心協力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DC3A8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第三單元熱與火的危機</w:t>
            </w:r>
          </w:p>
          <w:p w14:paraId="43282F4D" w14:textId="3DA7AE3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第二課防火安全檢查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B698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69BFCA8A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FA7D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9635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9CA6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愛閱讀</w:t>
            </w:r>
          </w:p>
          <w:p w14:paraId="716D4472" w14:textId="10A651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愛閱讀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一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：通信方式大不同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7B76A" w14:textId="4F61366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6D9B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14:paraId="5F74037F" w14:textId="3E00B58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F46B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五、公里</w:t>
            </w:r>
          </w:p>
          <w:p w14:paraId="00B6FC80" w14:textId="0D4F84F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5-1認識公里、5-2長度的換算與比較、5-3長度的計算、練習園地(五)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C3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第三單元家鄉的人口與生活</w:t>
            </w:r>
          </w:p>
          <w:p w14:paraId="07017A6B" w14:textId="4442143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第二課人口的改變與生活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21180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二、水域環境</w:t>
            </w:r>
          </w:p>
          <w:p w14:paraId="5EC20C06" w14:textId="2BE630E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3.水生動物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D814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14:paraId="55542D83" w14:textId="5C5A46D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動物好朋友、</w:t>
            </w: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圖紋藝術家、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lastRenderedPageBreak/>
              <w:t>換個角度看世界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92FB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單元二</w:t>
            </w:r>
            <w:r>
              <w:rPr>
                <w:rFonts w:eastAsia="標楷體"/>
                <w:sz w:val="26"/>
                <w:szCs w:val="26"/>
              </w:rPr>
              <w:t>攜手向前行</w:t>
            </w:r>
          </w:p>
          <w:p w14:paraId="1962EF55" w14:textId="10A54D6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同心協力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57EF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第三單元熱與火的危機</w:t>
            </w:r>
          </w:p>
          <w:p w14:paraId="03844335" w14:textId="1AE1518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第二課防火安全檢查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0BF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4D61676D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A03F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3A4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00ECE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第壹、貳單元</w:t>
            </w:r>
          </w:p>
          <w:p w14:paraId="12529E84" w14:textId="4C94E71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複習週一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7EBB3" w14:textId="5F7156C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第四課你吃什麼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4DFE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14:paraId="0D39D8EB" w14:textId="3059E1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A8C4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學習加油</w:t>
            </w:r>
            <w:proofErr w:type="gramStart"/>
            <w:r w:rsidRPr="00F45874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讚</w:t>
            </w:r>
            <w:proofErr w:type="gramEnd"/>
            <w:r w:rsidRPr="00F45874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（一）</w:t>
            </w:r>
          </w:p>
          <w:p w14:paraId="7F436D42" w14:textId="27302C4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DB182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第三單元家鄉的人口與生活、第四單元家鄉的節慶與禮俗</w:t>
            </w:r>
          </w:p>
          <w:p w14:paraId="58C37E87" w14:textId="465F9EE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第二課人口的改變與生活、第一課開心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過節趣</w:t>
            </w:r>
            <w:proofErr w:type="gramEnd"/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83E9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二、水域環境</w:t>
            </w:r>
          </w:p>
          <w:p w14:paraId="5ED9DD21" w14:textId="57A441A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3.水生動物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7C34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14:paraId="67051DE4" w14:textId="0D157F0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動物好朋友、</w:t>
            </w:r>
            <w:r>
              <w:rPr>
                <w:rFonts w:eastAsia="標楷體"/>
                <w:sz w:val="26"/>
                <w:szCs w:val="26"/>
              </w:rPr>
              <w:t>4-2</w:t>
            </w:r>
            <w:proofErr w:type="gramStart"/>
            <w:r>
              <w:rPr>
                <w:rFonts w:eastAsia="標楷體"/>
                <w:sz w:val="26"/>
                <w:szCs w:val="26"/>
              </w:rPr>
              <w:t>百</w:t>
            </w:r>
            <w:proofErr w:type="gramEnd"/>
            <w:r>
              <w:rPr>
                <w:rFonts w:eastAsia="標楷體"/>
                <w:sz w:val="26"/>
                <w:szCs w:val="26"/>
              </w:rPr>
              <w:t>變的圖紋、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換個角度看世界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24F5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單元二</w:t>
            </w:r>
            <w:r w:rsidRPr="00430DF6">
              <w:rPr>
                <w:rFonts w:eastAsia="標楷體"/>
                <w:sz w:val="26"/>
                <w:szCs w:val="26"/>
              </w:rPr>
              <w:t>攜手向前行</w:t>
            </w:r>
          </w:p>
          <w:p w14:paraId="4A58AB0A" w14:textId="317188B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 w:rsidRPr="00430DF6">
              <w:rPr>
                <w:rFonts w:eastAsia="標楷體"/>
                <w:sz w:val="26"/>
                <w:szCs w:val="26"/>
              </w:rPr>
              <w:t>同心協力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087FF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第三單元熱與火的危機</w:t>
            </w:r>
          </w:p>
          <w:p w14:paraId="46A67819" w14:textId="1C6E1C1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第三課火場應變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2C4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193EC44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98CF3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23A3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2AA5D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第參單元：品德小故事</w:t>
            </w:r>
          </w:p>
          <w:p w14:paraId="37310A7E" w14:textId="54FE641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第七課 松鼠先生的麵包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C5B4A" w14:textId="1A19E03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第四課你吃什麼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40E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14:paraId="2AF705B8" w14:textId="32AA2E0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D87D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六、假分數與帶分數</w:t>
            </w:r>
          </w:p>
          <w:p w14:paraId="61A3239B" w14:textId="26C129C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6-1認識真分數、假分數與帶分數、6-2假分數與帶分數互換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7D47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第四單元家鄉的節慶與禮俗</w:t>
            </w:r>
          </w:p>
          <w:p w14:paraId="4A99E140" w14:textId="59B2F9D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第一課開心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過節趣</w:t>
            </w:r>
            <w:proofErr w:type="gramEnd"/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6C256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二、水域環境</w:t>
            </w:r>
          </w:p>
          <w:p w14:paraId="0C633C54" w14:textId="0E0A38F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4.珍惜水域環境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FD5A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14:paraId="560E2174" w14:textId="097F213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動物好朋友、</w:t>
            </w: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玩出新花樣、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1CB0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單元二</w:t>
            </w:r>
            <w:r w:rsidRPr="00430DF6">
              <w:rPr>
                <w:rFonts w:eastAsia="標楷體"/>
                <w:sz w:val="26"/>
                <w:szCs w:val="26"/>
              </w:rPr>
              <w:t>攜手向前行</w:t>
            </w:r>
          </w:p>
          <w:p w14:paraId="77264F28" w14:textId="1F3472F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2</w:t>
            </w:r>
            <w:r w:rsidRPr="00430DF6">
              <w:rPr>
                <w:rFonts w:eastAsia="標楷體"/>
                <w:sz w:val="26"/>
                <w:szCs w:val="26"/>
              </w:rPr>
              <w:t>友愛同伴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E7F5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第四單元球類遊戲王</w:t>
            </w:r>
          </w:p>
          <w:p w14:paraId="13B7A094" w14:textId="46CA80C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第一課足球玩家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08BD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31526C1A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BA99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061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18F15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第參單元：品德小故事</w:t>
            </w:r>
          </w:p>
          <w:p w14:paraId="58816537" w14:textId="59EAE73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lastRenderedPageBreak/>
              <w:t>第八課 平凡的大俠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4C61E" w14:textId="6DBB570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lastRenderedPageBreak/>
              <w:t xml:space="preserve">複習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6EB5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14:paraId="7301769D" w14:textId="5C64F94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50A6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六、假分數與帶分數</w:t>
            </w:r>
          </w:p>
          <w:p w14:paraId="1A305FD8" w14:textId="0BBBCC7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6-3分數的大小比較、6-4認識分數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數</w:t>
            </w:r>
            <w:proofErr w:type="gramEnd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線、練習園地(六)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6856B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第四單元家鄉的節慶與禮俗</w:t>
            </w:r>
          </w:p>
          <w:p w14:paraId="4CD9B038" w14:textId="5AD9201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第一課開心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過節趣</w:t>
            </w:r>
            <w:proofErr w:type="gramEnd"/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7CF11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三、物質變變變</w:t>
            </w:r>
          </w:p>
          <w:p w14:paraId="564A2A83" w14:textId="2D0FA4A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1.影響物質變化的因素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10D1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第二單元動人的樂聲、</w:t>
            </w:r>
            <w:r>
              <w:rPr>
                <w:rFonts w:eastAsia="標楷體"/>
                <w:sz w:val="26"/>
                <w:szCs w:val="26"/>
              </w:rPr>
              <w:lastRenderedPageBreak/>
              <w:t>第四單元圖紋創意家、第五單元想像的旅程</w:t>
            </w:r>
          </w:p>
          <w:p w14:paraId="764DB914" w14:textId="5B770EB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當我們同在一起、</w:t>
            </w: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發現新世界、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3E47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單元二</w:t>
            </w:r>
            <w:r w:rsidRPr="00430DF6">
              <w:rPr>
                <w:rFonts w:eastAsia="標楷體"/>
                <w:sz w:val="26"/>
                <w:szCs w:val="26"/>
              </w:rPr>
              <w:t>攜手向前行</w:t>
            </w:r>
          </w:p>
          <w:p w14:paraId="1EC23E23" w14:textId="28010DC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活動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430DF6">
              <w:rPr>
                <w:rFonts w:eastAsia="標楷體"/>
                <w:sz w:val="26"/>
                <w:szCs w:val="26"/>
              </w:rPr>
              <w:t>合作無間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B969A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lastRenderedPageBreak/>
              <w:t>第四單元球類遊戲王</w:t>
            </w:r>
          </w:p>
          <w:p w14:paraId="1CD68096" w14:textId="748D8E4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lastRenderedPageBreak/>
              <w:t>第一課足球玩家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B2F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7367C61C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9F35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3EE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58AAB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第參單元：品德小故事</w:t>
            </w:r>
          </w:p>
          <w:p w14:paraId="4D7EE5C8" w14:textId="0695797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 xml:space="preserve">第九課 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王子折箭</w:t>
            </w:r>
            <w:proofErr w:type="gramEnd"/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1F689" w14:textId="47057D9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3B36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14:paraId="359BA72F" w14:textId="31DB3F1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DB1B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七、三角形與全等</w:t>
            </w:r>
          </w:p>
          <w:p w14:paraId="2F697F81" w14:textId="15A5678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7-1三角形的分類、7-2畫三角形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080AC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第四單元家鄉的節慶與禮俗</w:t>
            </w:r>
          </w:p>
          <w:p w14:paraId="7D4D5200" w14:textId="4C45256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第二課禮俗萬花筒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B8C14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三、物質變變變</w:t>
            </w:r>
          </w:p>
          <w:p w14:paraId="1A4FB78C" w14:textId="3DA9C21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2.溫度對物質的影響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9F29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14:paraId="7F413EE9" w14:textId="24F2941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當我們同在一起、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推理小神探、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3E10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單元二</w:t>
            </w:r>
            <w:r w:rsidRPr="002D15E2">
              <w:rPr>
                <w:rFonts w:eastAsia="標楷體"/>
                <w:sz w:val="26"/>
                <w:szCs w:val="26"/>
              </w:rPr>
              <w:t>攜手向前行</w:t>
            </w:r>
          </w:p>
          <w:p w14:paraId="051774AC" w14:textId="054ED85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3</w:t>
            </w:r>
            <w:r w:rsidRPr="002D15E2">
              <w:rPr>
                <w:rFonts w:eastAsia="標楷體"/>
                <w:sz w:val="26"/>
                <w:szCs w:val="26"/>
              </w:rPr>
              <w:t>合作無間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1433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第四單元球類遊戲王</w:t>
            </w:r>
          </w:p>
          <w:p w14:paraId="6FE3A00E" w14:textId="3FEED88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A35225">
              <w:rPr>
                <w:rFonts w:eastAsia="標楷體"/>
                <w:sz w:val="26"/>
                <w:szCs w:val="26"/>
              </w:rPr>
              <w:t>第二課壘上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攻防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0346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7191AE38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806D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A0C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2B988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第參單元：品德小故事</w:t>
            </w:r>
          </w:p>
          <w:p w14:paraId="60178B59" w14:textId="7974595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統整活動三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9BC10" w14:textId="38B07EA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第五課你家有幾個人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13BA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14:paraId="61C06669" w14:textId="012E986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C9D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七、三角形與全等</w:t>
            </w:r>
          </w:p>
          <w:p w14:paraId="2D25B79E" w14:textId="5F934E5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7-3認識全等、練習園地(七)、遊</w:t>
            </w: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戲中學數學（二）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95908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第五單元</w:t>
            </w:r>
          </w:p>
          <w:p w14:paraId="4899559B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家鄉的多元文化</w:t>
            </w:r>
          </w:p>
          <w:p w14:paraId="1B020157" w14:textId="3D76030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第一課多樣的文化面貌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6E81C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三、物質變變變</w:t>
            </w:r>
          </w:p>
          <w:p w14:paraId="36FA3163" w14:textId="36833D2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2.溫度對物質的影響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89BC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</w:t>
            </w:r>
            <w:r>
              <w:rPr>
                <w:rFonts w:eastAsia="標楷體"/>
                <w:sz w:val="26"/>
                <w:szCs w:val="26"/>
              </w:rPr>
              <w:lastRenderedPageBreak/>
              <w:t>像的旅程</w:t>
            </w:r>
          </w:p>
          <w:p w14:paraId="37456115" w14:textId="7338999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當我們同在一起、</w:t>
            </w: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昆蟲觀察員、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2923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服務心體驗</w:t>
            </w:r>
          </w:p>
          <w:p w14:paraId="7BAA2C5B" w14:textId="25B006C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生活中的志工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63B9D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第四單元球類遊戲王來</w:t>
            </w:r>
          </w:p>
          <w:p w14:paraId="4A749512" w14:textId="2959DE3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A35225">
              <w:rPr>
                <w:rFonts w:eastAsia="標楷體"/>
                <w:sz w:val="26"/>
                <w:szCs w:val="26"/>
              </w:rPr>
              <w:t>第二課壘上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攻防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B0A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23831F51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57E5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EF3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35A21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第肆單元：海洋事件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簿</w:t>
            </w:r>
            <w:proofErr w:type="gramEnd"/>
          </w:p>
          <w:p w14:paraId="1FAF99DB" w14:textId="52F59EC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第十課 海中的熱帶雨林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E1DDB" w14:textId="65F769E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1BA7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68BC3658" w14:textId="53C6C20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5F5C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八、兩步驟問題</w:t>
            </w:r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與</w:t>
            </w:r>
            <w:proofErr w:type="gramStart"/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併</w:t>
            </w:r>
            <w:proofErr w:type="gramEnd"/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式</w:t>
            </w:r>
          </w:p>
          <w:p w14:paraId="177DBB5E" w14:textId="4E241AA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8-1加與減、8-2乘除與加減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E4C8C" w14:textId="77777777" w:rsidR="00A722F2" w:rsidRPr="0087326A" w:rsidRDefault="00A722F2" w:rsidP="00A722F2">
            <w:pPr>
              <w:spacing w:line="0" w:lineRule="atLeast"/>
              <w:jc w:val="center"/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第五單元家鄉的多元文化</w:t>
            </w:r>
          </w:p>
          <w:p w14:paraId="4D89C01E" w14:textId="03AB9B7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第一課多樣的文化面貌、第二課文化的接觸與融合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E1034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三、物質變變變</w:t>
            </w:r>
          </w:p>
          <w:p w14:paraId="389C16DD" w14:textId="7350919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3.酸</w:t>
            </w:r>
            <w:proofErr w:type="gramStart"/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與鹼對</w:t>
            </w:r>
            <w:proofErr w:type="gramEnd"/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物質的影響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54EF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14:paraId="5725FF90" w14:textId="068F43C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分享的快樂、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9259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</w:t>
            </w:r>
            <w:r w:rsidRPr="00FD3508">
              <w:rPr>
                <w:rFonts w:eastAsia="標楷體"/>
                <w:sz w:val="26"/>
                <w:szCs w:val="26"/>
              </w:rPr>
              <w:t>體驗</w:t>
            </w:r>
          </w:p>
          <w:p w14:paraId="67CA2B00" w14:textId="49FB57E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1</w:t>
            </w:r>
            <w:r w:rsidRPr="00FD3508">
              <w:rPr>
                <w:rFonts w:eastAsia="標楷體"/>
                <w:sz w:val="26"/>
                <w:szCs w:val="26"/>
              </w:rPr>
              <w:t>生活中的志工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D9D58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第五單元跑跳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過招大進擊</w:t>
            </w:r>
            <w:proofErr w:type="gramEnd"/>
          </w:p>
          <w:p w14:paraId="51E08A39" w14:textId="5A7A24D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A35225">
              <w:rPr>
                <w:rFonts w:eastAsia="標楷體"/>
                <w:sz w:val="26"/>
                <w:szCs w:val="26"/>
              </w:rPr>
              <w:t>第一課跑動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活力躍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83C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55416761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53ED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A4D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9C6DC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第肆單元：海洋事件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簿</w:t>
            </w:r>
            <w:proofErr w:type="gramEnd"/>
          </w:p>
          <w:p w14:paraId="58B85A6A" w14:textId="44AEBC1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第十一課 美食島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18906" w14:textId="5FA6238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EB7F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25A26FF7" w14:textId="30102B0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1E0E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八、兩步驟問題</w:t>
            </w:r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與</w:t>
            </w:r>
            <w:proofErr w:type="gramStart"/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併</w:t>
            </w:r>
            <w:proofErr w:type="gramEnd"/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式</w:t>
            </w:r>
          </w:p>
          <w:p w14:paraId="63AE26D4" w14:textId="76D0F16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8-3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乘與除</w:t>
            </w:r>
            <w:proofErr w:type="gramEnd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、練習園地(八)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8AB00" w14:textId="77777777" w:rsidR="00A722F2" w:rsidRPr="0087326A" w:rsidRDefault="00A722F2" w:rsidP="00A722F2">
            <w:pPr>
              <w:spacing w:line="0" w:lineRule="atLeast"/>
              <w:jc w:val="center"/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第五單元家鄉的多元文化</w:t>
            </w:r>
          </w:p>
          <w:p w14:paraId="2B147386" w14:textId="55451FB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第二課文化的接觸與融合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DA9D0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三、物質變變變</w:t>
            </w:r>
          </w:p>
          <w:p w14:paraId="4AA0B3B8" w14:textId="5C9882A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3.酸</w:t>
            </w:r>
            <w:proofErr w:type="gramStart"/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與鹼對</w:t>
            </w:r>
            <w:proofErr w:type="gramEnd"/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物質的影響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9CF6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14:paraId="121B8418" w14:textId="4E1A578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分享的快樂、</w:t>
            </w:r>
            <w:r>
              <w:rPr>
                <w:rFonts w:eastAsia="標楷體"/>
                <w:sz w:val="26"/>
                <w:szCs w:val="26"/>
              </w:rPr>
              <w:t>5-5</w:t>
            </w:r>
            <w:r>
              <w:rPr>
                <w:rFonts w:eastAsia="標楷體"/>
                <w:sz w:val="26"/>
                <w:szCs w:val="26"/>
              </w:rPr>
              <w:lastRenderedPageBreak/>
              <w:t>劇場禮儀小尖兵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A850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</w:t>
            </w:r>
            <w:r w:rsidRPr="00FD3508">
              <w:rPr>
                <w:rFonts w:eastAsia="標楷體"/>
                <w:sz w:val="26"/>
                <w:szCs w:val="26"/>
              </w:rPr>
              <w:t>體驗</w:t>
            </w:r>
          </w:p>
          <w:p w14:paraId="44A755EC" w14:textId="2C0DEC0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1</w:t>
            </w:r>
            <w:r w:rsidRPr="00FD3508">
              <w:rPr>
                <w:rFonts w:eastAsia="標楷體"/>
                <w:sz w:val="26"/>
                <w:szCs w:val="26"/>
              </w:rPr>
              <w:t>生活中的志工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21B5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第五單元跑跳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過招大進擊</w:t>
            </w:r>
            <w:proofErr w:type="gramEnd"/>
          </w:p>
          <w:p w14:paraId="62982A54" w14:textId="634AD40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A35225">
              <w:rPr>
                <w:rFonts w:eastAsia="標楷體"/>
                <w:sz w:val="26"/>
                <w:szCs w:val="26"/>
              </w:rPr>
              <w:t>第一課跑動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活力躍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CD26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39C7AD2C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CE8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FD2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293D8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第肆單元：海洋事件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簿</w:t>
            </w:r>
            <w:proofErr w:type="gramEnd"/>
          </w:p>
          <w:p w14:paraId="673F1237" w14:textId="0C9ECF5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第十二課 寧靜的音樂會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ABFA3" w14:textId="03ADA16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第六課. 你的部落在那裡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4E62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2686D37E" w14:textId="387EF13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C37B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九、二位小數</w:t>
            </w:r>
          </w:p>
          <w:p w14:paraId="1D6C453E" w14:textId="25BA1A4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9-1認識二位小數</w:t>
            </w:r>
            <w:r w:rsidRPr="00F45874"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、</w:t>
            </w: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9-2認識百分位與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小數化聚</w:t>
            </w:r>
            <w:proofErr w:type="gramEnd"/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EFEA8" w14:textId="77777777" w:rsidR="00A722F2" w:rsidRPr="0087326A" w:rsidRDefault="00A722F2" w:rsidP="00A722F2">
            <w:pPr>
              <w:spacing w:line="0" w:lineRule="atLeast"/>
              <w:jc w:val="center"/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第五單元家鄉的多元文化</w:t>
            </w:r>
          </w:p>
          <w:p w14:paraId="20DC55F0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、第六單元家鄉故事導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  <w:p w14:paraId="5DA92567" w14:textId="3FD9A90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第二課文化的接觸與融合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1943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四、聲光世界真有趣</w:t>
            </w:r>
          </w:p>
          <w:p w14:paraId="3D0CBE01" w14:textId="0708073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1.聲音的產生與傳播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4E19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</w:t>
            </w:r>
            <w:proofErr w:type="gramStart"/>
            <w:r>
              <w:rPr>
                <w:rFonts w:eastAsia="標楷體"/>
                <w:sz w:val="26"/>
                <w:szCs w:val="26"/>
              </w:rPr>
              <w:t>趣</w:t>
            </w:r>
            <w:proofErr w:type="gramEnd"/>
          </w:p>
          <w:p w14:paraId="2CE2012F" w14:textId="7E6D0B8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1EF6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</w:t>
            </w:r>
            <w:r w:rsidRPr="00FD3508">
              <w:rPr>
                <w:rFonts w:eastAsia="標楷體"/>
                <w:sz w:val="26"/>
                <w:szCs w:val="26"/>
              </w:rPr>
              <w:t>體驗</w:t>
            </w:r>
          </w:p>
          <w:p w14:paraId="75543339" w14:textId="5DC47E1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2</w:t>
            </w:r>
            <w:r w:rsidRPr="00FD3508">
              <w:rPr>
                <w:rFonts w:eastAsia="標楷體"/>
                <w:sz w:val="26"/>
                <w:szCs w:val="26"/>
              </w:rPr>
              <w:t>齊心服務去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5D282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第五單元跑跳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過招大進擊</w:t>
            </w:r>
            <w:proofErr w:type="gramEnd"/>
          </w:p>
          <w:p w14:paraId="3A3E1907" w14:textId="0259B2A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第二課健康體適能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FD2D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51C204CF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B345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F920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4F879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第肆單元：海洋事件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簿</w:t>
            </w:r>
            <w:proofErr w:type="gramEnd"/>
          </w:p>
          <w:p w14:paraId="7B18FC57" w14:textId="5F3D18D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統整活動四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58CE5" w14:textId="3715981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0512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6C4AE742" w14:textId="5DE771A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F267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九、二位小數</w:t>
            </w:r>
          </w:p>
          <w:p w14:paraId="1096C66A" w14:textId="59F646B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9-3長度與小數、9-4小數的加法與減法、練習園地(九)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697BD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  <w:p w14:paraId="034698AB" w14:textId="7567DC7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B333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四、聲光世界真有趣</w:t>
            </w:r>
          </w:p>
          <w:p w14:paraId="465B8886" w14:textId="1ACF818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1.聲音的產生與傳播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B401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</w:t>
            </w:r>
            <w:proofErr w:type="gramStart"/>
            <w:r>
              <w:rPr>
                <w:rFonts w:eastAsia="標楷體"/>
                <w:sz w:val="26"/>
                <w:szCs w:val="26"/>
              </w:rPr>
              <w:t>趣</w:t>
            </w:r>
            <w:proofErr w:type="gramEnd"/>
          </w:p>
          <w:p w14:paraId="4091638F" w14:textId="70E6626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E198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</w:t>
            </w:r>
            <w:r w:rsidRPr="00FD3508">
              <w:rPr>
                <w:rFonts w:eastAsia="標楷體"/>
                <w:sz w:val="26"/>
                <w:szCs w:val="26"/>
              </w:rPr>
              <w:t>體驗</w:t>
            </w:r>
          </w:p>
          <w:p w14:paraId="24A53E7E" w14:textId="2CA973D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2</w:t>
            </w:r>
            <w:r w:rsidRPr="00FD3508">
              <w:rPr>
                <w:rFonts w:eastAsia="標楷體"/>
                <w:sz w:val="26"/>
                <w:szCs w:val="26"/>
              </w:rPr>
              <w:t>齊心服務去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65F18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第五單元跑跳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過招大進擊</w:t>
            </w:r>
            <w:proofErr w:type="gramEnd"/>
          </w:p>
          <w:p w14:paraId="725B1D92" w14:textId="491AF3B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第三課友善對練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53E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28E7252B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F5A0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CC4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DE21E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愛閱讀</w:t>
            </w:r>
          </w:p>
          <w:p w14:paraId="30E5998F" w14:textId="52086AB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愛閱讀二：一起去看海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CDA6" w14:textId="5278F35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2104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181E5D2E" w14:textId="2D5C532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B19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十、統計圖表</w:t>
            </w:r>
          </w:p>
          <w:p w14:paraId="5FE97B8F" w14:textId="43BEF12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10-1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報讀長條</w:t>
            </w:r>
            <w:proofErr w:type="gramEnd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圖、10-2製作長條圖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29568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  <w:p w14:paraId="1B361297" w14:textId="28AA832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99F6B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四、聲光世界真有趣</w:t>
            </w:r>
          </w:p>
          <w:p w14:paraId="0473E514" w14:textId="7755914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2.光的直進與反射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F3AA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</w:t>
            </w:r>
            <w:proofErr w:type="gramStart"/>
            <w:r>
              <w:rPr>
                <w:rFonts w:eastAsia="標楷體"/>
                <w:sz w:val="26"/>
                <w:szCs w:val="26"/>
              </w:rPr>
              <w:t>趣</w:t>
            </w:r>
            <w:proofErr w:type="gramEnd"/>
          </w:p>
          <w:p w14:paraId="6D27E8E9" w14:textId="02E5B07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B17C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 w:rsidRPr="004756E6">
              <w:rPr>
                <w:rFonts w:eastAsia="標楷體"/>
                <w:sz w:val="26"/>
                <w:szCs w:val="26"/>
              </w:rPr>
              <w:t>服務心體驗</w:t>
            </w:r>
          </w:p>
          <w:p w14:paraId="2F1F18C6" w14:textId="437BD7D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4756E6">
              <w:rPr>
                <w:rFonts w:eastAsia="標楷體"/>
                <w:sz w:val="26"/>
                <w:szCs w:val="26"/>
              </w:rPr>
              <w:t>齊心服務去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7ADC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第六單元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嬉游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樂舞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鈴</w:t>
            </w:r>
            <w:proofErr w:type="gramEnd"/>
          </w:p>
          <w:p w14:paraId="57062D95" w14:textId="628D0E2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第一課舞動一身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F9C2D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22229F4C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ACA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47D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FC2C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</w:t>
            </w:r>
            <w:proofErr w:type="gramEnd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第參、肆單元</w:t>
            </w:r>
          </w:p>
          <w:p w14:paraId="6E1D5C97" w14:textId="2FC0E9F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複習週二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5FF1E" w14:textId="051B240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913A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04C92241" w14:textId="60462F4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AA81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十、統計圖表、學習加油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讚</w:t>
            </w:r>
            <w:proofErr w:type="gramEnd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(二)</w:t>
            </w:r>
          </w:p>
          <w:p w14:paraId="3333D0EF" w14:textId="18DAC1B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10-3報讀折線圖、綜合</w:t>
            </w: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與應用、探索中學數學、看繪本學數學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58CB7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第六單元家鄉故事導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  <w:p w14:paraId="65E338F0" w14:textId="28A4086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24C19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四、聲光世界真有趣</w:t>
            </w:r>
          </w:p>
          <w:p w14:paraId="590C4067" w14:textId="5B1E1AB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2.光的直進與反射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0B7E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</w:t>
            </w:r>
            <w:proofErr w:type="gramStart"/>
            <w:r>
              <w:rPr>
                <w:rFonts w:eastAsia="標楷體"/>
                <w:sz w:val="26"/>
                <w:szCs w:val="26"/>
              </w:rPr>
              <w:t>趣</w:t>
            </w:r>
            <w:proofErr w:type="gramEnd"/>
          </w:p>
          <w:p w14:paraId="460F9ADD" w14:textId="3CB5AC1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F4E7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</w:t>
            </w:r>
            <w:r w:rsidRPr="004756E6">
              <w:rPr>
                <w:rFonts w:eastAsia="標楷體"/>
                <w:sz w:val="26"/>
                <w:szCs w:val="26"/>
              </w:rPr>
              <w:t>體驗</w:t>
            </w:r>
          </w:p>
          <w:p w14:paraId="5FB4FC41" w14:textId="75A6F25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3</w:t>
            </w:r>
            <w:r w:rsidRPr="004756E6">
              <w:rPr>
                <w:rFonts w:eastAsia="標楷體"/>
                <w:sz w:val="26"/>
                <w:szCs w:val="26"/>
              </w:rPr>
              <w:t>社區服務樂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5E6C2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第六單元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嬉游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樂舞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鈴</w:t>
            </w:r>
            <w:proofErr w:type="gramEnd"/>
          </w:p>
          <w:p w14:paraId="3D3E4000" w14:textId="5852777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A35225">
              <w:rPr>
                <w:rFonts w:eastAsia="標楷體"/>
                <w:sz w:val="26"/>
                <w:szCs w:val="26"/>
              </w:rPr>
              <w:t>第二課打水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遊戲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A198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0FDE8A6D" w14:textId="77777777" w:rsidTr="00B41DBE">
        <w:trPr>
          <w:trHeight w:val="330"/>
          <w:jc w:val="center"/>
        </w:trPr>
        <w:tc>
          <w:tcPr>
            <w:tcW w:w="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45EA1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73F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C9B99" w14:textId="77777777" w:rsidR="00A722F2" w:rsidRPr="005F6E2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第七</w:t>
            </w:r>
            <w:proofErr w:type="gramStart"/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冊第壹到肆單元</w:t>
            </w:r>
            <w:proofErr w:type="gramEnd"/>
          </w:p>
          <w:p w14:paraId="7EF58ABF" w14:textId="284A018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F6E2C">
              <w:rPr>
                <w:rFonts w:ascii="標楷體" w:eastAsia="標楷體" w:hAnsi="標楷體" w:cs="新細明體" w:hint="eastAsia"/>
                <w:snapToGrid w:val="0"/>
                <w:color w:val="000000"/>
                <w:sz w:val="26"/>
                <w:szCs w:val="20"/>
              </w:rPr>
              <w:t>總複習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B96C" w14:textId="7D42ADF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總評量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262F" w14:textId="77777777" w:rsidR="00A722F2" w:rsidRPr="004253D9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14:paraId="114E3DC7" w14:textId="7E72E66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AC27" w14:textId="77777777" w:rsidR="00A722F2" w:rsidRPr="00F45874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數學園地</w:t>
            </w:r>
          </w:p>
          <w:p w14:paraId="01A4B118" w14:textId="014714C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世界最長的距離、</w:t>
            </w:r>
            <w:proofErr w:type="gramStart"/>
            <w:r w:rsidRPr="00F45874">
              <w:rPr>
                <w:rFonts w:ascii="標楷體" w:eastAsia="標楷體" w:hAnsi="標楷體"/>
                <w:color w:val="000000"/>
                <w:sz w:val="26"/>
                <w:szCs w:val="20"/>
              </w:rPr>
              <w:t>動腦玩創意</w:t>
            </w:r>
            <w:proofErr w:type="gramEnd"/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2E235" w14:textId="77777777" w:rsidR="00A722F2" w:rsidRPr="0087326A" w:rsidRDefault="00A722F2" w:rsidP="00A722F2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第六單元家鄉故事導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  <w:p w14:paraId="262AA93B" w14:textId="160CEB1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家鄉故事導</w:t>
            </w:r>
            <w:proofErr w:type="gramStart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覽</w:t>
            </w:r>
            <w:proofErr w:type="gramEnd"/>
            <w:r w:rsidRPr="0087326A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員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00AC" w14:textId="77777777" w:rsidR="00A722F2" w:rsidRPr="006119C1" w:rsidRDefault="00A722F2" w:rsidP="00A722F2">
            <w:pPr>
              <w:spacing w:line="260" w:lineRule="exact"/>
              <w:jc w:val="center"/>
              <w:rPr>
                <w:color w:val="000000"/>
                <w:sz w:val="20"/>
                <w:szCs w:val="20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四、聲光世界真有趣</w:t>
            </w:r>
          </w:p>
          <w:p w14:paraId="4DAB0929" w14:textId="016D907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119C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3.聲音和光的應用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75ACD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</w:t>
            </w:r>
            <w:proofErr w:type="gramStart"/>
            <w:r>
              <w:rPr>
                <w:rFonts w:eastAsia="標楷體"/>
                <w:sz w:val="26"/>
                <w:szCs w:val="26"/>
              </w:rPr>
              <w:t>趣</w:t>
            </w:r>
            <w:proofErr w:type="gramEnd"/>
          </w:p>
          <w:p w14:paraId="358B4F3C" w14:textId="698334A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好戲上場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B1AAB" w14:textId="77777777" w:rsidR="00A722F2" w:rsidRPr="00932B6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2B62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932B62">
              <w:rPr>
                <w:rFonts w:eastAsia="標楷體"/>
                <w:sz w:val="26"/>
                <w:szCs w:val="26"/>
              </w:rPr>
              <w:t>三</w:t>
            </w:r>
            <w:proofErr w:type="gramEnd"/>
            <w:r>
              <w:rPr>
                <w:rFonts w:eastAsia="標楷體"/>
                <w:sz w:val="26"/>
                <w:szCs w:val="26"/>
              </w:rPr>
              <w:t>服務心</w:t>
            </w:r>
            <w:r w:rsidRPr="004756E6">
              <w:rPr>
                <w:rFonts w:eastAsia="標楷體"/>
                <w:sz w:val="26"/>
                <w:szCs w:val="26"/>
              </w:rPr>
              <w:t>體驗</w:t>
            </w:r>
          </w:p>
          <w:p w14:paraId="3C6B9128" w14:textId="5F2AE04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32B62">
              <w:rPr>
                <w:rFonts w:eastAsia="標楷體"/>
                <w:sz w:val="26"/>
                <w:szCs w:val="26"/>
              </w:rPr>
              <w:t>活動</w:t>
            </w:r>
            <w:r w:rsidRPr="00932B62">
              <w:rPr>
                <w:rFonts w:eastAsia="標楷體"/>
                <w:sz w:val="26"/>
                <w:szCs w:val="26"/>
              </w:rPr>
              <w:t>3</w:t>
            </w:r>
            <w:r w:rsidRPr="004756E6">
              <w:rPr>
                <w:rFonts w:eastAsia="標楷體"/>
                <w:sz w:val="26"/>
                <w:szCs w:val="26"/>
              </w:rPr>
              <w:t>社區服務樂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E0C02" w14:textId="77777777" w:rsidR="00A722F2" w:rsidRPr="00A35225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5225">
              <w:rPr>
                <w:rFonts w:eastAsia="標楷體"/>
                <w:sz w:val="26"/>
                <w:szCs w:val="26"/>
              </w:rPr>
              <w:t>第六單元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嬉游</w:t>
            </w:r>
            <w:proofErr w:type="gramEnd"/>
            <w:r w:rsidRPr="00A35225">
              <w:rPr>
                <w:rFonts w:eastAsia="標楷體"/>
                <w:sz w:val="26"/>
                <w:szCs w:val="26"/>
              </w:rPr>
              <w:t>樂舞</w:t>
            </w:r>
            <w:proofErr w:type="gramStart"/>
            <w:r w:rsidRPr="00A35225">
              <w:rPr>
                <w:rFonts w:eastAsia="標楷體"/>
                <w:sz w:val="26"/>
                <w:szCs w:val="26"/>
              </w:rPr>
              <w:t>鈴</w:t>
            </w:r>
            <w:proofErr w:type="gramEnd"/>
          </w:p>
          <w:p w14:paraId="05AC75A4" w14:textId="0BDFABA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35225">
              <w:rPr>
                <w:rFonts w:eastAsia="標楷體"/>
                <w:sz w:val="26"/>
                <w:szCs w:val="26"/>
              </w:rPr>
              <w:t>第三課轉動扯鈴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9BA5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77143DF" w14:textId="77777777" w:rsidR="00497E64" w:rsidRDefault="00497E64"/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"/>
        <w:gridCol w:w="234"/>
        <w:gridCol w:w="2570"/>
        <w:gridCol w:w="1843"/>
        <w:gridCol w:w="2164"/>
        <w:gridCol w:w="1351"/>
        <w:gridCol w:w="1351"/>
        <w:gridCol w:w="1351"/>
        <w:gridCol w:w="1351"/>
        <w:gridCol w:w="1351"/>
        <w:gridCol w:w="1351"/>
        <w:gridCol w:w="237"/>
      </w:tblGrid>
      <w:tr w:rsidR="00F869B4" w:rsidRPr="00296027" w14:paraId="31B44F9A" w14:textId="77777777" w:rsidTr="00B01CEE">
        <w:trPr>
          <w:trHeight w:val="56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BEC4" w14:textId="2988710E" w:rsidR="00F869B4" w:rsidRPr="006A28CF" w:rsidRDefault="006A28CF" w:rsidP="006A28CF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南投縣德鹿谷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F869B4" w:rsidRPr="000516A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112</w:t>
            </w:r>
            <w:r w:rsidR="00214FE7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學年度</w:t>
            </w:r>
            <w:r w:rsidR="00F869B4" w:rsidRPr="000516AA">
              <w:rPr>
                <w:rFonts w:ascii="標楷體" w:eastAsia="標楷體" w:hAnsi="標楷體" w:cs="新細明體" w:hint="eastAsia"/>
                <w:color w:val="FF0000"/>
                <w:kern w:val="0"/>
                <w:sz w:val="36"/>
                <w:szCs w:val="36"/>
              </w:rPr>
              <w:t>四年級</w:t>
            </w:r>
            <w:r w:rsidR="00F869B4" w:rsidRPr="000516AA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D26D27" w:rsidRPr="00037309" w14:paraId="6198DFF7" w14:textId="77777777" w:rsidTr="00B41DBE">
        <w:trPr>
          <w:trHeight w:val="330"/>
          <w:jc w:val="center"/>
        </w:trPr>
        <w:tc>
          <w:tcPr>
            <w:tcW w:w="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9E16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9558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84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4BC6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DD749D" w:rsidRPr="00037309" w14:paraId="6628A4D8" w14:textId="77777777" w:rsidTr="00B41DBE">
        <w:trPr>
          <w:trHeight w:val="26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FC71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629A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37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88D6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9E2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61735928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304D5E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5514CFF6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EEC8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79271D09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CCD1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306B5328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E84B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67195904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8CB23" w14:textId="77777777" w:rsidR="00D26D27" w:rsidRDefault="00D26D27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7F15F200" w14:textId="77777777" w:rsidR="00D26D27" w:rsidRPr="002259E3" w:rsidRDefault="00D26D27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F1E69C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DD749D" w:rsidRPr="00037309" w14:paraId="25A36568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D8D2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CEC6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5DA4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371C4302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2E4" w14:textId="64897040" w:rsidR="00D26D27" w:rsidRPr="002259E3" w:rsidRDefault="00D26D27" w:rsidP="00DD749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</w:t>
            </w:r>
            <w:r w:rsidR="00DD749D">
              <w:rPr>
                <w:rFonts w:ascii="標楷體" w:eastAsia="標楷體" w:hAnsi="標楷體" w:cs="新細明體" w:hint="eastAsia"/>
                <w:kern w:val="0"/>
                <w:szCs w:val="24"/>
              </w:rPr>
              <w:t>賽德克族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語文(1)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5A362" w14:textId="77777777" w:rsidR="00D26D27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文</w:t>
            </w:r>
          </w:p>
          <w:p w14:paraId="6AC9EFA5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6F52" w14:textId="77777777" w:rsidR="00D26D27" w:rsidRPr="002259E3" w:rsidRDefault="00D26D27" w:rsidP="00855E9B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EA89A9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EF4F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9E84" w14:textId="77777777" w:rsidR="00D26D27" w:rsidRPr="002259E3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E853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7EBC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02F" w14:textId="77777777" w:rsidR="00D26D27" w:rsidRPr="001C24B2" w:rsidRDefault="00D26D27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5FC13953" w14:textId="77777777" w:rsidTr="00B41DBE">
        <w:trPr>
          <w:trHeight w:val="330"/>
          <w:jc w:val="center"/>
        </w:trPr>
        <w:tc>
          <w:tcPr>
            <w:tcW w:w="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0174" w14:textId="77777777" w:rsidR="00A722F2" w:rsidRPr="001C24B2" w:rsidRDefault="00A722F2" w:rsidP="00A722F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7B3C" w14:textId="77777777" w:rsidR="00A722F2" w:rsidRPr="00530FE3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55816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第壹單元：與自然共處</w:t>
            </w:r>
          </w:p>
          <w:p w14:paraId="6FDE7A32" w14:textId="2F00F99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第一課 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稻間鴨</w:t>
            </w:r>
            <w:proofErr w:type="gramEnd"/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C25B" w14:textId="13C8438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DA2B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14:paraId="15E6F002" w14:textId="1CF1571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03E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一、概數</w:t>
            </w:r>
          </w:p>
          <w:p w14:paraId="57923320" w14:textId="4A9236D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1-1生活中的概數、1-2無條件捨去法、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1-3無條件進入法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ECF41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第一單元家鄉老故事</w:t>
            </w:r>
          </w:p>
          <w:p w14:paraId="1EC02785" w14:textId="4FB1A91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</w:t>
            </w:r>
            <w:r w:rsidRPr="00636DC6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家鄉的古蹟與文物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B5F66" w14:textId="77777777" w:rsidR="00A722F2" w:rsidRPr="00397A4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一、生活中的力</w:t>
            </w:r>
          </w:p>
          <w:p w14:paraId="4CB8EB70" w14:textId="2DE7BC2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247BA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1.力的作用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BCD" w14:textId="77777777" w:rsidR="00A722F2" w:rsidRPr="00F637A2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>
              <w:rPr>
                <w:rFonts w:eastAsia="標楷體"/>
                <w:sz w:val="26"/>
                <w:szCs w:val="26"/>
              </w:rPr>
              <w:t>好</w:t>
            </w:r>
            <w:proofErr w:type="gramEnd"/>
            <w:r>
              <w:rPr>
                <w:rFonts w:eastAsia="標楷體"/>
                <w:sz w:val="26"/>
                <w:szCs w:val="26"/>
              </w:rPr>
              <w:t>好玩</w:t>
            </w:r>
          </w:p>
          <w:p w14:paraId="6D2D0485" w14:textId="765C216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9D6F5C"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春之歌、</w:t>
            </w:r>
            <w:r w:rsidRPr="009D6F5C">
              <w:rPr>
                <w:rFonts w:eastAsia="標楷體"/>
                <w:sz w:val="26"/>
                <w:szCs w:val="26"/>
              </w:rPr>
              <w:t>3-1</w:t>
            </w:r>
            <w:r>
              <w:rPr>
                <w:rFonts w:eastAsia="標楷體"/>
                <w:sz w:val="26"/>
                <w:szCs w:val="26"/>
              </w:rPr>
              <w:t>房</w:t>
            </w:r>
            <w:r>
              <w:rPr>
                <w:rFonts w:eastAsia="標楷體"/>
                <w:sz w:val="26"/>
                <w:szCs w:val="26"/>
              </w:rPr>
              <w:lastRenderedPageBreak/>
              <w:t>子追</w:t>
            </w:r>
            <w:proofErr w:type="gramStart"/>
            <w:r>
              <w:rPr>
                <w:rFonts w:eastAsia="標楷體"/>
                <w:sz w:val="26"/>
                <w:szCs w:val="26"/>
              </w:rPr>
              <w:t>追追</w:t>
            </w:r>
            <w:proofErr w:type="gramEnd"/>
            <w:r>
              <w:rPr>
                <w:rFonts w:eastAsia="標楷體"/>
                <w:sz w:val="26"/>
                <w:szCs w:val="26"/>
              </w:rPr>
              <w:t>、</w:t>
            </w:r>
            <w:r w:rsidRPr="009D6F5C"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影子開麥拉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99A3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 w:rsidRPr="00587448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587448">
              <w:rPr>
                <w:rFonts w:eastAsia="標楷體"/>
                <w:sz w:val="26"/>
                <w:szCs w:val="26"/>
              </w:rPr>
              <w:t>文化你我他</w:t>
            </w:r>
          </w:p>
          <w:p w14:paraId="7313648A" w14:textId="1776F12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1</w:t>
            </w:r>
            <w:r w:rsidRPr="00587448">
              <w:rPr>
                <w:rFonts w:eastAsia="標楷體"/>
                <w:sz w:val="26"/>
                <w:szCs w:val="26"/>
              </w:rPr>
              <w:t>文化大觀園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D720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第一單元迎向青春期</w:t>
            </w:r>
          </w:p>
          <w:p w14:paraId="4A04F6A5" w14:textId="68DFA75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第一課</w:t>
            </w:r>
            <w:r w:rsidRPr="009362C0">
              <w:rPr>
                <w:rFonts w:eastAsia="標楷體"/>
                <w:sz w:val="26"/>
                <w:szCs w:val="26"/>
              </w:rPr>
              <w:t>相處萬花筒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032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037EBA3D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018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E38D" w14:textId="77777777" w:rsidR="00A722F2" w:rsidRPr="00530FE3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04A5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第壹單元：與自然共處</w:t>
            </w:r>
          </w:p>
          <w:p w14:paraId="667A5896" w14:textId="7E86070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 會呼吸的房子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4D74" w14:textId="04D3CD9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第七課 我要去拜訪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2BC0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14:paraId="2699489D" w14:textId="3546648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49F7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一、概數</w:t>
            </w:r>
          </w:p>
          <w:p w14:paraId="6183710C" w14:textId="6478789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1-4四捨五入法、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1-5概數的應用、練習園地(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一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16F5C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第一單元家鄉老故事</w:t>
            </w:r>
          </w:p>
          <w:p w14:paraId="0A94B42D" w14:textId="4B0A149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第二課家鄉的開發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9CD74" w14:textId="77777777" w:rsidR="00A722F2" w:rsidRPr="00397A4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一、生活中的力</w:t>
            </w:r>
          </w:p>
          <w:p w14:paraId="05D0DB86" w14:textId="14BBB83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1.力的作用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FFEE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3882477F" w14:textId="54B9234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1-1</w:t>
            </w:r>
            <w:r w:rsidRPr="00D91449">
              <w:rPr>
                <w:rFonts w:eastAsia="標楷體"/>
                <w:sz w:val="26"/>
                <w:szCs w:val="26"/>
              </w:rPr>
              <w:t>春之歌、</w:t>
            </w:r>
            <w:r w:rsidRPr="00D91449">
              <w:rPr>
                <w:rFonts w:eastAsia="標楷體"/>
                <w:sz w:val="26"/>
                <w:szCs w:val="26"/>
              </w:rPr>
              <w:t>3-2</w:t>
            </w:r>
            <w:r w:rsidRPr="00D91449">
              <w:rPr>
                <w:rFonts w:eastAsia="標楷體"/>
                <w:sz w:val="26"/>
                <w:szCs w:val="26"/>
              </w:rPr>
              <w:t>房子的個性、</w:t>
            </w:r>
            <w:r w:rsidRPr="00D91449">
              <w:rPr>
                <w:rFonts w:eastAsia="標楷體"/>
                <w:sz w:val="26"/>
                <w:szCs w:val="26"/>
              </w:rPr>
              <w:t>5-1</w:t>
            </w:r>
            <w:r w:rsidRPr="00D91449">
              <w:rPr>
                <w:rFonts w:eastAsia="標楷體"/>
                <w:sz w:val="26"/>
                <w:szCs w:val="26"/>
              </w:rPr>
              <w:t>影子開麥拉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0264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587448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587448">
              <w:rPr>
                <w:rFonts w:eastAsia="標楷體"/>
                <w:sz w:val="26"/>
                <w:szCs w:val="26"/>
              </w:rPr>
              <w:t>文化你我他</w:t>
            </w:r>
          </w:p>
          <w:p w14:paraId="78FDA63B" w14:textId="397E8A0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1</w:t>
            </w:r>
            <w:r w:rsidRPr="00587448">
              <w:rPr>
                <w:rFonts w:eastAsia="標楷體"/>
                <w:sz w:val="26"/>
                <w:szCs w:val="26"/>
              </w:rPr>
              <w:t>文化大觀園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47239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第一單元迎向青春期</w:t>
            </w:r>
          </w:p>
          <w:p w14:paraId="35DF1022" w14:textId="7C3EF3E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第二課青春你我他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B50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25EBFB97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659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2AD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969E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第壹單元：與自然共處</w:t>
            </w:r>
          </w:p>
          <w:p w14:paraId="69BA7EC2" w14:textId="08472E0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 石虎兄妹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DB8D6" w14:textId="4C82E62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7729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14:paraId="67C8B3D8" w14:textId="230A58F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66B0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二、四則運算</w:t>
            </w:r>
          </w:p>
          <w:p w14:paraId="19A857F6" w14:textId="22EB575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2-1列式與逐步求解、2-2先乘除後加減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65A2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第一單元家鄉老故事</w:t>
            </w:r>
          </w:p>
          <w:p w14:paraId="6A4340D2" w14:textId="1BD8E43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第二課家鄉的古蹟與文物</w:t>
            </w: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、第三課文化資產的保存與傳承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6D4C" w14:textId="77777777" w:rsidR="00A722F2" w:rsidRPr="00397A4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一、生活中的力</w:t>
            </w:r>
          </w:p>
          <w:p w14:paraId="311AAAEE" w14:textId="25EBBE4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2.力的比較與表示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4DA0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671C42DA" w14:textId="1DD0EB3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1-1</w:t>
            </w:r>
            <w:r w:rsidRPr="00D91449">
              <w:rPr>
                <w:rFonts w:eastAsia="標楷體"/>
                <w:sz w:val="26"/>
                <w:szCs w:val="26"/>
              </w:rPr>
              <w:t>春之歌、</w:t>
            </w:r>
            <w:r w:rsidRPr="00D91449">
              <w:rPr>
                <w:rFonts w:eastAsia="標楷體"/>
                <w:sz w:val="26"/>
                <w:szCs w:val="26"/>
              </w:rPr>
              <w:t>3-3</w:t>
            </w:r>
            <w:r w:rsidRPr="00D91449">
              <w:rPr>
                <w:rFonts w:eastAsia="標楷體"/>
                <w:sz w:val="26"/>
                <w:szCs w:val="26"/>
              </w:rPr>
              <w:t>紙的遊戲場、</w:t>
            </w: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DDE6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 w:rsidRPr="00587448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587448">
              <w:rPr>
                <w:rFonts w:eastAsia="標楷體"/>
                <w:sz w:val="26"/>
                <w:szCs w:val="26"/>
              </w:rPr>
              <w:t>文化你我他</w:t>
            </w:r>
          </w:p>
          <w:p w14:paraId="423D8F98" w14:textId="7F2A929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在地文化生活家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0200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第一單元迎向青春期</w:t>
            </w:r>
          </w:p>
          <w:p w14:paraId="4EBA915C" w14:textId="0B567C5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第三課尊重與保護自我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759C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6DE5509C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909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EEA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C808E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第壹單元：與自然共處</w:t>
            </w:r>
          </w:p>
          <w:p w14:paraId="07A2A243" w14:textId="339C972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</w:t>
            </w:r>
            <w:proofErr w:type="gramEnd"/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7A84E" w14:textId="54C37CB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5D0A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14:paraId="43406225" w14:textId="457229E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5424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二、四則運算</w:t>
            </w:r>
          </w:p>
          <w:p w14:paraId="18020CEC" w14:textId="7E3FBC3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2-3由左</w:t>
            </w:r>
            <w:proofErr w:type="gramStart"/>
            <w:r w:rsidRPr="000B7AF5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而右算</w:t>
            </w:r>
            <w:proofErr w:type="gramEnd"/>
            <w:r w:rsidRPr="000B7AF5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、2-4四則運算的性質、練習園地(二)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4507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第二單元家鄉的山與海</w:t>
            </w:r>
          </w:p>
          <w:p w14:paraId="21B6674B" w14:textId="13E008D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第一課山中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傳奇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E5539" w14:textId="77777777" w:rsidR="00A722F2" w:rsidRPr="00397A4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一、生活中的力</w:t>
            </w:r>
          </w:p>
          <w:p w14:paraId="6DA56C81" w14:textId="554844F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2.力的比較與表示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3D27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7E407CE8" w14:textId="2C7FF1A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來歡唱、</w:t>
            </w:r>
            <w:r w:rsidRPr="00D91449">
              <w:rPr>
                <w:rFonts w:eastAsia="標楷體"/>
                <w:sz w:val="26"/>
                <w:szCs w:val="26"/>
              </w:rPr>
              <w:t>3-4</w:t>
            </w:r>
            <w:r w:rsidRPr="00D91449">
              <w:rPr>
                <w:rFonts w:eastAsia="標楷體"/>
                <w:sz w:val="26"/>
                <w:szCs w:val="26"/>
              </w:rPr>
              <w:t>讓紙站起來、</w:t>
            </w: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F3D1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587448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587448">
              <w:rPr>
                <w:rFonts w:eastAsia="標楷體"/>
                <w:sz w:val="26"/>
                <w:szCs w:val="26"/>
              </w:rPr>
              <w:t>文化你我他</w:t>
            </w:r>
          </w:p>
          <w:p w14:paraId="0B04CDCA" w14:textId="000452B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在地文化生活家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BD964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第二單元天然災害知多少</w:t>
            </w:r>
          </w:p>
          <w:p w14:paraId="52577B73" w14:textId="65FF7A0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B5521">
              <w:rPr>
                <w:rFonts w:eastAsia="標楷體"/>
                <w:sz w:val="26"/>
                <w:szCs w:val="26"/>
              </w:rPr>
              <w:t>第一課天搖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地動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C60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03A127A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6ED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8214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FD5FD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第貳單元：歡樂好時節</w:t>
            </w:r>
          </w:p>
          <w:p w14:paraId="44520DC9" w14:textId="0CA1197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第四課 阿里棒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棒</w:t>
            </w:r>
            <w:proofErr w:type="gramEnd"/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7ADAA" w14:textId="6A956F6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第八課 打電話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E0D3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14:paraId="44FE1DD6" w14:textId="5A66E60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AE8D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三、垂直、平行與四邊形</w:t>
            </w:r>
          </w:p>
          <w:p w14:paraId="63CB74BB" w14:textId="36A6463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3-1認識垂直與做出垂直線、3-2認識平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行與做出平行線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FFE25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第二單元家鄉的山與海</w:t>
            </w:r>
          </w:p>
          <w:p w14:paraId="0F4A098C" w14:textId="2485835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第一課山中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傳奇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B4E77" w14:textId="77777777" w:rsidR="00A722F2" w:rsidRPr="00397A4C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一、生活中的力</w:t>
            </w:r>
          </w:p>
          <w:p w14:paraId="265CEAA5" w14:textId="0B4DF9A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3.力的傳送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C66B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玩</w:t>
            </w:r>
          </w:p>
          <w:p w14:paraId="55A28AEA" w14:textId="3279C64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來歡唱、</w:t>
            </w:r>
            <w:r w:rsidRPr="00D91449">
              <w:rPr>
                <w:rFonts w:eastAsia="標楷體"/>
                <w:sz w:val="26"/>
                <w:szCs w:val="26"/>
              </w:rPr>
              <w:t>3-5</w:t>
            </w:r>
            <w:r w:rsidRPr="00D91449">
              <w:rPr>
                <w:rFonts w:eastAsia="標楷體"/>
                <w:sz w:val="26"/>
                <w:szCs w:val="26"/>
              </w:rPr>
              <w:t>製造紙房子的工具材料、</w:t>
            </w: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523A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</w:t>
            </w:r>
            <w:proofErr w:type="gramStart"/>
            <w:r w:rsidRPr="00587448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587448">
              <w:rPr>
                <w:rFonts w:eastAsia="標楷體"/>
                <w:sz w:val="26"/>
                <w:szCs w:val="26"/>
              </w:rPr>
              <w:t>文化你我他</w:t>
            </w:r>
          </w:p>
          <w:p w14:paraId="57B81E14" w14:textId="3890539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3</w:t>
            </w:r>
            <w:r w:rsidRPr="00587448">
              <w:rPr>
                <w:rFonts w:eastAsia="標楷體"/>
                <w:sz w:val="26"/>
                <w:szCs w:val="26"/>
              </w:rPr>
              <w:t>文化推推推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8B722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第二單元天然災害知多少</w:t>
            </w:r>
          </w:p>
          <w:p w14:paraId="4D66D4C2" w14:textId="2496585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第二課小小救護員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FB1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6E868F4A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99E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31220" w14:textId="77777777" w:rsidR="00A722F2" w:rsidRPr="00530FE3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99EF4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第貳單元：歡樂好時節</w:t>
            </w:r>
          </w:p>
          <w:p w14:paraId="512B10BE" w14:textId="5833B22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第五課 快樂兒童日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E2EEC" w14:textId="01E0596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740A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14:paraId="12CB1523" w14:textId="32346C0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A017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三、垂直、平行與四邊形</w:t>
            </w:r>
          </w:p>
          <w:p w14:paraId="13F6ADDE" w14:textId="550D677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3-3認識四邊形家族、練習園地(三)、遊戲中學數學（一）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C9FC3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第二單元家鄉的山與海</w:t>
            </w:r>
          </w:p>
          <w:p w14:paraId="7978E26E" w14:textId="4C59B8A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第一課山中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傳奇、</w:t>
            </w: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第二課漁之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島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068DE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二、水的奇妙現象</w:t>
            </w:r>
          </w:p>
          <w:p w14:paraId="2D938C6D" w14:textId="7873F29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1.連通管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9C5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107EEBD2" w14:textId="4C1E4AF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來歡唱、</w:t>
            </w:r>
            <w:r w:rsidRPr="00D91449">
              <w:rPr>
                <w:rFonts w:eastAsia="標楷體"/>
                <w:sz w:val="26"/>
                <w:szCs w:val="26"/>
              </w:rPr>
              <w:t>3-6</w:t>
            </w:r>
            <w:r w:rsidRPr="00D91449">
              <w:rPr>
                <w:rFonts w:eastAsia="標楷體"/>
                <w:sz w:val="26"/>
                <w:szCs w:val="26"/>
              </w:rPr>
              <w:t>房子的組合、</w:t>
            </w:r>
            <w:r w:rsidRPr="00D91449">
              <w:rPr>
                <w:rFonts w:eastAsia="標楷體"/>
                <w:sz w:val="26"/>
                <w:szCs w:val="26"/>
              </w:rPr>
              <w:t>5-3</w:t>
            </w:r>
            <w:r w:rsidRPr="00D91449">
              <w:rPr>
                <w:rFonts w:eastAsia="標楷體"/>
                <w:sz w:val="26"/>
                <w:szCs w:val="26"/>
              </w:rPr>
              <w:t>影子博物館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9082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</w:t>
            </w:r>
            <w:proofErr w:type="gramStart"/>
            <w:r w:rsidRPr="00587448">
              <w:rPr>
                <w:rFonts w:eastAsia="標楷體"/>
                <w:sz w:val="26"/>
                <w:szCs w:val="26"/>
              </w:rPr>
              <w:t>一</w:t>
            </w:r>
            <w:proofErr w:type="gramEnd"/>
            <w:r w:rsidRPr="00587448">
              <w:rPr>
                <w:rFonts w:eastAsia="標楷體"/>
                <w:sz w:val="26"/>
                <w:szCs w:val="26"/>
              </w:rPr>
              <w:t>文化你我他</w:t>
            </w:r>
          </w:p>
          <w:p w14:paraId="70298FEF" w14:textId="75CE92D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3</w:t>
            </w:r>
            <w:r w:rsidRPr="00587448">
              <w:rPr>
                <w:rFonts w:eastAsia="標楷體"/>
                <w:sz w:val="26"/>
                <w:szCs w:val="26"/>
              </w:rPr>
              <w:t>文化推推推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A66D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第二單元天然災害知多少</w:t>
            </w:r>
          </w:p>
          <w:p w14:paraId="0583A9F5" w14:textId="4AA577B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第三課颱風來襲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BF4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292C8474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EB1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B54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A4BB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br w:type="page"/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第貳單元：歡樂好時節</w:t>
            </w:r>
          </w:p>
          <w:p w14:paraId="5BB05748" w14:textId="54CD86B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第六課 阿公的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祕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密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19B3C" w14:textId="77777777" w:rsidR="00A722F2" w:rsidRPr="004D0F38" w:rsidRDefault="00A722F2" w:rsidP="00A722F2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 第九課</w:t>
            </w:r>
          </w:p>
          <w:p w14:paraId="023CFABC" w14:textId="77777777" w:rsidR="00A722F2" w:rsidRPr="004D0F38" w:rsidRDefault="00A722F2" w:rsidP="00A722F2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</w:p>
          <w:p w14:paraId="171153FA" w14:textId="786BAFA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宗教信仰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9AC4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14:paraId="0ECF6A1A" w14:textId="1DDE055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73FB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四、分數（一）</w:t>
            </w:r>
          </w:p>
          <w:p w14:paraId="46261779" w14:textId="16395B0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4-1同分母分數的加減法、4-2分數的整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數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倍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、練習園地(四)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ED7EF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第二單元家鄉的山與海、第三單元家鄉水資源</w:t>
            </w:r>
          </w:p>
          <w:p w14:paraId="3E5F675B" w14:textId="397EB4C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第二課漁之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島、第</w:t>
            </w: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一課珍貴的水資源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FC622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lastRenderedPageBreak/>
              <w:t>二、水的奇妙現象</w:t>
            </w:r>
          </w:p>
          <w:p w14:paraId="6D0CE533" w14:textId="2AD0D04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1.連通管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F2F8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22C1B8E2" w14:textId="412BFCF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1-3</w:t>
            </w:r>
            <w:r w:rsidRPr="00D91449"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3-7</w:t>
            </w:r>
            <w:r w:rsidRPr="00D91449">
              <w:rPr>
                <w:rFonts w:eastAsia="標楷體"/>
                <w:sz w:val="26"/>
                <w:szCs w:val="26"/>
              </w:rPr>
              <w:t>設計它的家、</w:t>
            </w:r>
            <w:r w:rsidRPr="00D91449">
              <w:rPr>
                <w:rFonts w:eastAsia="標楷體"/>
                <w:sz w:val="26"/>
                <w:szCs w:val="26"/>
              </w:rPr>
              <w:t>5-3</w:t>
            </w:r>
            <w:r w:rsidRPr="00D91449">
              <w:rPr>
                <w:rFonts w:eastAsia="標楷體"/>
                <w:sz w:val="26"/>
                <w:szCs w:val="26"/>
              </w:rPr>
              <w:t>影子博物館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CE47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單元二工作放大鏡</w:t>
            </w:r>
          </w:p>
          <w:p w14:paraId="7CDE8A8B" w14:textId="34CA30D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1</w:t>
            </w:r>
            <w:r w:rsidRPr="00587448">
              <w:rPr>
                <w:rFonts w:eastAsia="標楷體"/>
                <w:sz w:val="26"/>
                <w:szCs w:val="26"/>
              </w:rPr>
              <w:t>工作與我們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F8D30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第三單元健康方程式</w:t>
            </w:r>
          </w:p>
          <w:p w14:paraId="0075EB8A" w14:textId="29084A1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第一課呼吸系統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B61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2A39ACAA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162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CE7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683E1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第貳單元：歡樂好時節</w:t>
            </w:r>
          </w:p>
          <w:p w14:paraId="5E38D3AB" w14:textId="53EE47A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統整活動二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F4E39" w14:textId="77777777" w:rsidR="00A722F2" w:rsidRPr="004D0F38" w:rsidRDefault="00A722F2" w:rsidP="00A722F2">
            <w:pPr>
              <w:ind w:left="57"/>
              <w:rPr>
                <w:rFonts w:ascii="標楷體" w:eastAsia="標楷體" w:hAnsi="標楷體"/>
                <w:sz w:val="20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第九課</w:t>
            </w:r>
          </w:p>
          <w:p w14:paraId="55A8D179" w14:textId="77777777" w:rsidR="00A722F2" w:rsidRPr="004D0F38" w:rsidRDefault="00A722F2" w:rsidP="00A722F2">
            <w:pPr>
              <w:ind w:left="57" w:firstLine="40"/>
              <w:jc w:val="center"/>
              <w:rPr>
                <w:rFonts w:ascii="標楷體" w:eastAsia="標楷體" w:hAnsi="標楷體"/>
                <w:sz w:val="20"/>
              </w:rPr>
            </w:pPr>
          </w:p>
          <w:p w14:paraId="451D2D8C" w14:textId="4878F6F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宗教信仰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37B7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14:paraId="0B693951" w14:textId="76E6688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BF4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五、周長與面積</w:t>
            </w:r>
          </w:p>
          <w:p w14:paraId="5EC889A7" w14:textId="2482810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5-1長方形與正方形的周長、5-2長方形與正方形的面積、5-3周長與面積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B1987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第三單元家鄉水資源</w:t>
            </w:r>
          </w:p>
          <w:p w14:paraId="4E55B278" w14:textId="723F2FF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第一課珍貴的水資源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424E4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二、水的奇妙現象</w:t>
            </w:r>
          </w:p>
          <w:p w14:paraId="48AC8786" w14:textId="10980F8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2.虹吸現象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8180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1DD80908" w14:textId="3595F48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1-3</w:t>
            </w:r>
            <w:r w:rsidRPr="00D91449"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3-7</w:t>
            </w:r>
            <w:r w:rsidRPr="00D91449">
              <w:rPr>
                <w:rFonts w:eastAsia="標楷體"/>
                <w:sz w:val="26"/>
                <w:szCs w:val="26"/>
              </w:rPr>
              <w:t>設計它的家、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7B88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單元二工作放大鏡</w:t>
            </w:r>
          </w:p>
          <w:p w14:paraId="03DF3A39" w14:textId="58ACE3C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1</w:t>
            </w:r>
            <w:r w:rsidRPr="00587448">
              <w:rPr>
                <w:rFonts w:eastAsia="標楷體"/>
                <w:sz w:val="26"/>
                <w:szCs w:val="26"/>
              </w:rPr>
              <w:t>工作與我們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05F61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第三單元健康方程式</w:t>
            </w:r>
          </w:p>
          <w:p w14:paraId="25C946AB" w14:textId="1527D71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第二課肺炎防疫通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8DD2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33EA3FBB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BAC5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6D635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071EA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第貳單元：歡樂好時節</w:t>
            </w:r>
          </w:p>
          <w:p w14:paraId="33D48367" w14:textId="7E5F157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愛閱讀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：玫瑰書閱讀日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C4B8" w14:textId="63A6F35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14D4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14:paraId="76A4B52C" w14:textId="4EDFB52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A49AF">
              <w:rPr>
                <w:rFonts w:ascii="Times New Roman" w:eastAsia="標楷體" w:hAnsi="Times New Roman" w:cs="Times New Roman"/>
                <w:sz w:val="20"/>
                <w:szCs w:val="20"/>
              </w:rPr>
              <w:t>Classroom Rules / Animal Abilities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33F8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五、周長與面積</w:t>
            </w:r>
          </w:p>
          <w:p w14:paraId="27C757FD" w14:textId="2C828FC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5-4平方公尺與平方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公分、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5-5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簡單複合圖形的面積、練習園地(五)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F6A4B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第三單元家鄉水資源</w:t>
            </w:r>
          </w:p>
          <w:p w14:paraId="25875A41" w14:textId="393DCA8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第二課水資源可持續利用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87992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lastRenderedPageBreak/>
              <w:t>二、水的奇妙現象</w:t>
            </w:r>
          </w:p>
          <w:p w14:paraId="549E452E" w14:textId="587CB37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3.引水裝置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9206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lastRenderedPageBreak/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56D0E02F" w14:textId="5395D0F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溫暖心甜蜜情、</w:t>
            </w:r>
            <w:r w:rsidRPr="00D91449">
              <w:rPr>
                <w:rFonts w:eastAsia="標楷體"/>
                <w:sz w:val="26"/>
                <w:szCs w:val="26"/>
              </w:rPr>
              <w:t>4-1</w:t>
            </w:r>
            <w:r w:rsidRPr="00D91449">
              <w:rPr>
                <w:rFonts w:eastAsia="標楷體"/>
                <w:sz w:val="26"/>
                <w:szCs w:val="26"/>
              </w:rPr>
              <w:t>翻轉「視」界、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0FAD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單元二工作放大鏡</w:t>
            </w:r>
          </w:p>
          <w:p w14:paraId="26354930" w14:textId="12E268B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工作小學堂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78CE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第三單元健康方程式</w:t>
            </w:r>
          </w:p>
          <w:p w14:paraId="65456F4E" w14:textId="4CEE3C7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lastRenderedPageBreak/>
              <w:t>第三課就醫好習慣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BFE5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739E8A14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ABC5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7F4E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7E92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第壹、貳單元</w:t>
            </w:r>
          </w:p>
          <w:p w14:paraId="5C35ABE6" w14:textId="79F27DE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複習週一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08B39" w14:textId="16D21E6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4C1E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14:paraId="1FB9B611" w14:textId="52B616E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A49AF">
              <w:rPr>
                <w:rFonts w:ascii="Times New Roman" w:eastAsia="標楷體" w:hAnsi="Times New Roman" w:cs="Times New Roman"/>
                <w:sz w:val="20"/>
                <w:szCs w:val="20"/>
              </w:rPr>
              <w:t>Classroom Rules / Animal Abilities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9C17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學習加油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讚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（一）</w:t>
            </w:r>
          </w:p>
          <w:p w14:paraId="328A7208" w14:textId="7C17F86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DD63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第三單元家鄉水資源</w:t>
            </w:r>
          </w:p>
          <w:p w14:paraId="04457E2B" w14:textId="342CDCD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第二課水資源可持續利用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E1634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三、變動的大地</w:t>
            </w:r>
          </w:p>
          <w:p w14:paraId="7905E241" w14:textId="28A69C4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1.我們的大地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4776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71C5BF03" w14:textId="6EE553A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溫暖心甜蜜情、</w:t>
            </w:r>
            <w:r w:rsidRPr="00D91449">
              <w:rPr>
                <w:rFonts w:eastAsia="標楷體"/>
                <w:sz w:val="26"/>
                <w:szCs w:val="26"/>
              </w:rPr>
              <w:t>4-2</w:t>
            </w:r>
            <w:r w:rsidRPr="00D91449">
              <w:rPr>
                <w:rFonts w:eastAsia="標楷體"/>
                <w:sz w:val="26"/>
                <w:szCs w:val="26"/>
              </w:rPr>
              <w:t>想像力超展開、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1579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單元二工作放大鏡</w:t>
            </w:r>
          </w:p>
          <w:p w14:paraId="4A3DC967" w14:textId="2D196B4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工作小學堂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B16F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第四單元球來球往</w:t>
            </w:r>
          </w:p>
          <w:p w14:paraId="3F64633D" w14:textId="7250EF3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第一課桌球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擊球趣</w:t>
            </w:r>
            <w:proofErr w:type="gramEnd"/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E77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F181F0B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0BA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4FE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40E95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第參單元：運動樂趣多</w:t>
            </w:r>
          </w:p>
          <w:p w14:paraId="59660DE9" w14:textId="70404F0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第七課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</w:t>
            </w: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棒球英雄夢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077F1" w14:textId="15E45DE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第十課 什麼時候？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8D70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14:paraId="4D76194A" w14:textId="53D3BC4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0773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六、小數乘法</w:t>
            </w:r>
          </w:p>
          <w:p w14:paraId="46B50353" w14:textId="690493E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6-1乘數是一位數、6-2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一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位小數乘以整數、6-3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二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位小數乘以整數、練習園地(六)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98BF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第三單元家鄉水資源、第四單元家鄉的生產活動與環境</w:t>
            </w:r>
          </w:p>
          <w:p w14:paraId="294D6005" w14:textId="7BEDB36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第二課水資源可持續利用</w:t>
            </w: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、第一課農耕一步</w:t>
            </w: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腳印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67CBB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三、變動的大地</w:t>
            </w:r>
          </w:p>
          <w:p w14:paraId="186963A1" w14:textId="4BABCE1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1.我們的大地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388D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1E1FD9BA" w14:textId="45747D2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溫暖心甜蜜情、</w:t>
            </w:r>
            <w:r w:rsidRPr="00D91449">
              <w:rPr>
                <w:rFonts w:eastAsia="標楷體"/>
                <w:sz w:val="26"/>
                <w:szCs w:val="26"/>
              </w:rPr>
              <w:t>4-3</w:t>
            </w:r>
            <w:r w:rsidRPr="00D91449">
              <w:rPr>
                <w:rFonts w:eastAsia="標楷體"/>
                <w:sz w:val="26"/>
                <w:szCs w:val="26"/>
              </w:rPr>
              <w:t>異想天開、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0544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單元二工作放大鏡</w:t>
            </w:r>
          </w:p>
          <w:p w14:paraId="46F07DED" w14:textId="6417DB5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工作小學堂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6603C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第四單元球來球往</w:t>
            </w:r>
          </w:p>
          <w:p w14:paraId="131BC045" w14:textId="77D6A17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第二課籃球輕鬆玩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BE25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548FE3F5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BC3D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68C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BF9F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第參單元：運動樂趣多</w:t>
            </w:r>
          </w:p>
          <w:p w14:paraId="6FBE1EAB" w14:textId="39353A9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</w:t>
            </w: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夢幻全壘打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B67C0" w14:textId="74F371F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F1A4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14:paraId="29B824AA" w14:textId="5C45187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50E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七、體積</w:t>
            </w:r>
          </w:p>
          <w:p w14:paraId="18636799" w14:textId="662AFD8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7-1認識體積、7-2認識立方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公分、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7-3體積有多大、練習園地(七)、遊戲中學數學（二）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82BFD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第四單元家鄉的生產活動與環境</w:t>
            </w:r>
          </w:p>
          <w:p w14:paraId="388A2A41" w14:textId="798C845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第一課農耕一步</w:t>
            </w: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腳印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E8FD1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三、變動的大地</w:t>
            </w:r>
          </w:p>
          <w:p w14:paraId="2783D901" w14:textId="5EB00CA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2.地表的變化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D5E1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0828C998" w14:textId="1F03EAD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山野之歌、</w:t>
            </w:r>
            <w:r w:rsidRPr="00D91449">
              <w:rPr>
                <w:rFonts w:eastAsia="標楷體"/>
                <w:sz w:val="26"/>
                <w:szCs w:val="26"/>
              </w:rPr>
              <w:t>4-4</w:t>
            </w:r>
            <w:r w:rsidRPr="00D91449">
              <w:rPr>
                <w:rFonts w:eastAsia="標楷體"/>
                <w:sz w:val="26"/>
                <w:szCs w:val="26"/>
              </w:rPr>
              <w:t>變大變小變變變、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958F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單元二工作放大鏡</w:t>
            </w:r>
          </w:p>
          <w:p w14:paraId="1FCA719C" w14:textId="42874E5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3</w:t>
            </w:r>
            <w:r w:rsidRPr="00587448">
              <w:rPr>
                <w:rFonts w:eastAsia="標楷體"/>
                <w:sz w:val="26"/>
                <w:szCs w:val="26"/>
              </w:rPr>
              <w:t>有你真好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E02A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第四單元球來球往</w:t>
            </w:r>
          </w:p>
          <w:p w14:paraId="347539A6" w14:textId="2330A35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第三課球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球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來襲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763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05C2ABD9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03A6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C26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46D45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第參單元：運動樂趣多</w:t>
            </w:r>
          </w:p>
          <w:p w14:paraId="1A970398" w14:textId="0CB0CA6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第九課 單車遊日月潭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19777" w14:textId="3A68AF2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58AE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14:paraId="56CC8160" w14:textId="5DFF080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8C4B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0B7AF5">
              <w:rPr>
                <w:rFonts w:ascii="標楷體" w:eastAsia="標楷體" w:hAnsi="標楷體"/>
                <w:bCs/>
                <w:snapToGrid w:val="0"/>
                <w:color w:val="000000"/>
                <w:sz w:val="26"/>
              </w:rPr>
              <w:t>八、分數（二）</w:t>
            </w:r>
          </w:p>
          <w:p w14:paraId="7E8C3536" w14:textId="05AEDCD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8-1等值分數、8-2簡單異分母分數的比較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CF77C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第四單元家鄉的生產活動與環境</w:t>
            </w:r>
          </w:p>
          <w:p w14:paraId="63E243B0" w14:textId="526F24C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第一課農耕一步</w:t>
            </w:r>
            <w:proofErr w:type="gramStart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一</w:t>
            </w:r>
            <w:proofErr w:type="gramEnd"/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腳印、第二課紡織機上的千絲萬縷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1762D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三、變動的大地</w:t>
            </w:r>
          </w:p>
          <w:p w14:paraId="7A4BA681" w14:textId="3E7F4F3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2.地表的變化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D6C1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433F8E76" w14:textId="1C1CAC5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山野之歌、</w:t>
            </w:r>
            <w:r w:rsidRPr="00D91449">
              <w:rPr>
                <w:rFonts w:eastAsia="標楷體"/>
                <w:sz w:val="26"/>
                <w:szCs w:val="26"/>
              </w:rPr>
              <w:t>4-5</w:t>
            </w:r>
            <w:r w:rsidRPr="00D91449">
              <w:rPr>
                <w:rFonts w:eastAsia="標楷體"/>
                <w:sz w:val="26"/>
                <w:szCs w:val="26"/>
              </w:rPr>
              <w:t>移花接木創新意、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2CB5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單元二工作放大鏡</w:t>
            </w:r>
          </w:p>
          <w:p w14:paraId="78491869" w14:textId="1C21091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3</w:t>
            </w:r>
            <w:r w:rsidRPr="00587448">
              <w:rPr>
                <w:rFonts w:eastAsia="標楷體"/>
                <w:sz w:val="26"/>
                <w:szCs w:val="26"/>
              </w:rPr>
              <w:t>有你真好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2D95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第四單元球來球往</w:t>
            </w:r>
          </w:p>
          <w:p w14:paraId="273A624A" w14:textId="1AF97E3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第四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課攻閃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交手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98B53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45F4794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5C4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FAD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2BA0B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第參單元：運動樂趣多</w:t>
            </w:r>
          </w:p>
          <w:p w14:paraId="2E65B9B0" w14:textId="01B8414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統整活動三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15587" w14:textId="5D15616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第十一課介紹部落的農產品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5900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14:paraId="558AE58C" w14:textId="2237280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AB13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0B7AF5">
              <w:rPr>
                <w:rFonts w:ascii="標楷體" w:eastAsia="標楷體" w:hAnsi="標楷體"/>
                <w:bCs/>
                <w:snapToGrid w:val="0"/>
                <w:color w:val="000000"/>
                <w:sz w:val="26"/>
              </w:rPr>
              <w:t>八、分數（二）</w:t>
            </w:r>
          </w:p>
          <w:p w14:paraId="4C950CF7" w14:textId="5161CD9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8-3簡單異分母分數的加減、8-4分數與小數、練習園地(八)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343EF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第四單元家鄉的生產活動與環境、第五單元家鄉新願景</w:t>
            </w:r>
          </w:p>
          <w:p w14:paraId="0D1F4928" w14:textId="05B1E68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第二課紡織機上的千絲萬縷、第一</w:t>
            </w: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課環境新風貌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F245C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lastRenderedPageBreak/>
              <w:t>三、變動的大地</w:t>
            </w:r>
          </w:p>
          <w:p w14:paraId="04464CD1" w14:textId="20F2B16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3.大地的災害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53C2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17FD93C4" w14:textId="5AF5FE4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山野之歌、</w:t>
            </w:r>
            <w:r w:rsidRPr="00D91449">
              <w:rPr>
                <w:rFonts w:eastAsia="標楷體"/>
                <w:sz w:val="26"/>
                <w:szCs w:val="26"/>
              </w:rPr>
              <w:t>4-5</w:t>
            </w:r>
            <w:r w:rsidRPr="00D91449">
              <w:rPr>
                <w:rFonts w:eastAsia="標楷體"/>
                <w:sz w:val="26"/>
                <w:szCs w:val="26"/>
              </w:rPr>
              <w:t>移花接木創新意、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F844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單元三讓生活充滿美</w:t>
            </w:r>
          </w:p>
          <w:p w14:paraId="761A95A0" w14:textId="74F224C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1</w:t>
            </w:r>
            <w:r w:rsidRPr="00587448">
              <w:rPr>
                <w:rFonts w:eastAsia="標楷體"/>
                <w:sz w:val="26"/>
                <w:szCs w:val="26"/>
              </w:rPr>
              <w:t>美，無所不在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58E5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第五單元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投擊奔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極限</w:t>
            </w:r>
          </w:p>
          <w:p w14:paraId="74EB09A4" w14:textId="613E386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課傳接投擲趣</w:t>
            </w:r>
            <w:proofErr w:type="gramEnd"/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D5C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08825AEE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BE3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7927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C9E8E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第肆單元：好讀故事館</w:t>
            </w:r>
          </w:p>
          <w:p w14:paraId="641BD550" w14:textId="3D4B60B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第十課 孫悟空三借芭蕉扇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3398D" w14:textId="1847C47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 xml:space="preserve">複習 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2B8C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14:paraId="3453A7BF" w14:textId="631E6AA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1ECF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九、時間的計算</w:t>
            </w:r>
          </w:p>
          <w:p w14:paraId="085715D8" w14:textId="751CC11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9-112時制與24時制、9-2日、小時的換算與計算、9-3小時、分鐘、秒的換算與計算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61740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第五單元家鄉新願景</w:t>
            </w:r>
          </w:p>
          <w:p w14:paraId="0FEDAF93" w14:textId="5A16A0E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第一課環境新風貌、第二課鄉鎮新活力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D211A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四、能源與電路</w:t>
            </w:r>
          </w:p>
          <w:p w14:paraId="2C756568" w14:textId="563BA40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1.生活中的能源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2071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2EC019CE" w14:textId="6071493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2-3</w:t>
            </w:r>
            <w:r w:rsidRPr="00D91449"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4-6</w:t>
            </w:r>
            <w:r w:rsidRPr="00D91449">
              <w:rPr>
                <w:rFonts w:eastAsia="標楷體"/>
                <w:sz w:val="26"/>
                <w:szCs w:val="26"/>
              </w:rPr>
              <w:t>乾坤大挪移、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3C4B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單元三讓生活充滿美</w:t>
            </w:r>
          </w:p>
          <w:p w14:paraId="1AAAB134" w14:textId="5467B3BB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1</w:t>
            </w:r>
            <w:r w:rsidRPr="00587448">
              <w:rPr>
                <w:rFonts w:eastAsia="標楷體"/>
                <w:sz w:val="26"/>
                <w:szCs w:val="26"/>
              </w:rPr>
              <w:t>美，無所不在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5F6B9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第五單元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投擊奔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極限</w:t>
            </w:r>
          </w:p>
          <w:p w14:paraId="215CE8AA" w14:textId="1ED6D8F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課傳接投擲趣</w:t>
            </w:r>
            <w:proofErr w:type="gramEnd"/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44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5BBA24E4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23B9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19B8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92C23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第肆單元：好讀故事館</w:t>
            </w:r>
          </w:p>
          <w:p w14:paraId="11B17373" w14:textId="33AEF94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第十一課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</w:t>
            </w: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最後一片葉子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C0D1" w14:textId="14495E6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9B5A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14:paraId="1B3FFB0E" w14:textId="566D7EA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8928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九、時間的計算</w:t>
            </w:r>
          </w:p>
          <w:p w14:paraId="008EF57F" w14:textId="66C5B798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9-4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跨午的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時間計算、9-5跨日的時間計算、練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習園地(九)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8AA85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第五單元家鄉新願景</w:t>
            </w:r>
          </w:p>
          <w:p w14:paraId="076CBF77" w14:textId="002284E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第二課鄉鎮新活力、第三</w:t>
            </w: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課都市新生活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B818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lastRenderedPageBreak/>
              <w:t>四、能源與電路</w:t>
            </w:r>
          </w:p>
          <w:p w14:paraId="71F9DFCB" w14:textId="7B16429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2.燈泡亮了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DB34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聯想趣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、第五單元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光影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好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好玩</w:t>
            </w:r>
          </w:p>
          <w:p w14:paraId="1A0B507E" w14:textId="4913442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2-3</w:t>
            </w:r>
            <w:r w:rsidRPr="00D91449">
              <w:rPr>
                <w:rFonts w:eastAsia="標楷體"/>
                <w:sz w:val="26"/>
                <w:szCs w:val="26"/>
              </w:rPr>
              <w:t>小小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愛笛生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4-6</w:t>
            </w:r>
            <w:r w:rsidRPr="00D91449">
              <w:rPr>
                <w:rFonts w:eastAsia="標楷體"/>
                <w:sz w:val="26"/>
                <w:szCs w:val="26"/>
              </w:rPr>
              <w:t>乾坤大挪移、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E666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lastRenderedPageBreak/>
              <w:t>單元三讓生活充滿美</w:t>
            </w:r>
          </w:p>
          <w:p w14:paraId="3F1BB6A2" w14:textId="6BA1AC3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美，探索發現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748C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第五單元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投擊奔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極限</w:t>
            </w:r>
          </w:p>
          <w:p w14:paraId="253A3BEC" w14:textId="0A36E46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第二課耐力小鐵人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982C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76E93486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258F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938D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E0C55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第肆單元：好讀故事館</w:t>
            </w:r>
          </w:p>
          <w:p w14:paraId="30D84F55" w14:textId="7C4BF62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第十二課 閱讀課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31D0" w14:textId="5DB7665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第十二課. 我們的學校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6D90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14:paraId="394BF2C5" w14:textId="4297FD3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29FE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十、規律</w:t>
            </w:r>
          </w:p>
          <w:p w14:paraId="31AD534C" w14:textId="7554E51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10-1數的規律、10-2奇偶數的規律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BB41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第五單元家鄉新願景、第六單元歡迎來到我的家鄉</w:t>
            </w:r>
          </w:p>
          <w:p w14:paraId="61615B61" w14:textId="258999F0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第三課都市新生活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66F55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四、能源與電路</w:t>
            </w:r>
          </w:p>
          <w:p w14:paraId="6EFB9118" w14:textId="31E9D1B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2.燈泡亮了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E270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14:paraId="43FA4566" w14:textId="78E08F7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6-1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暖心小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劇場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DAE2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單元三讓生活充滿美</w:t>
            </w:r>
          </w:p>
          <w:p w14:paraId="7345214F" w14:textId="762EDC7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美，探索發現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BFBE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第五單元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投擊奔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極限</w:t>
            </w:r>
          </w:p>
          <w:p w14:paraId="3E1BC9F0" w14:textId="409CE00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第三課友善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攻防術</w:t>
            </w:r>
            <w:proofErr w:type="gramEnd"/>
          </w:p>
        </w:tc>
        <w:tc>
          <w:tcPr>
            <w:tcW w:w="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7F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4FE0AD25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FFEC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FBB1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F8892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第肆單元：好讀故事館</w:t>
            </w:r>
          </w:p>
          <w:p w14:paraId="6AE291FC" w14:textId="7F96FE4F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統整活動四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764D7" w14:textId="5FDDF809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複習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E60A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14:paraId="63B43BFC" w14:textId="2AFDF20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9750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十、規律</w:t>
            </w:r>
          </w:p>
          <w:p w14:paraId="146E0F03" w14:textId="608DC5AE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10-3圖案的規律、練習園地(十)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34E93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第六單元歡迎來到我的家鄉</w:t>
            </w:r>
          </w:p>
          <w:p w14:paraId="5D429F1C" w14:textId="6D4A34B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032E6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四、能源與電路</w:t>
            </w:r>
          </w:p>
          <w:p w14:paraId="5FDED7C7" w14:textId="584D895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3.串聯和並聯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C671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14:paraId="0308C8A2" w14:textId="11E2BC9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6-1</w:t>
            </w:r>
            <w:proofErr w:type="gramStart"/>
            <w:r w:rsidRPr="00D91449">
              <w:rPr>
                <w:rFonts w:eastAsia="標楷體"/>
                <w:sz w:val="26"/>
                <w:szCs w:val="26"/>
              </w:rPr>
              <w:t>暖心小</w:t>
            </w:r>
            <w:proofErr w:type="gramEnd"/>
            <w:r w:rsidRPr="00D91449">
              <w:rPr>
                <w:rFonts w:eastAsia="標楷體"/>
                <w:sz w:val="26"/>
                <w:szCs w:val="26"/>
              </w:rPr>
              <w:t>劇場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2B7F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單元三讓生活充滿美</w:t>
            </w:r>
          </w:p>
          <w:p w14:paraId="0305B271" w14:textId="79ADB3EC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2</w:t>
            </w:r>
            <w:r w:rsidRPr="00587448">
              <w:rPr>
                <w:rFonts w:eastAsia="標楷體"/>
                <w:sz w:val="26"/>
                <w:szCs w:val="26"/>
              </w:rPr>
              <w:t>美，探索發現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C084C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第六單元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箱木跳跳隨花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舞</w:t>
            </w:r>
          </w:p>
          <w:p w14:paraId="0C9B4663" w14:textId="48E7209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第一課跳箱平衡木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80A52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19CC1EA6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4565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58B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72285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第肆單元：好讀故事館</w:t>
            </w:r>
          </w:p>
          <w:p w14:paraId="3E70E718" w14:textId="4CE4320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愛閱讀二：拔一條河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E5625" w14:textId="618168B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2C64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14:paraId="1A1B756D" w14:textId="5822F27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8196E">
              <w:rPr>
                <w:rFonts w:ascii="Times New Roman" w:eastAsia="標楷體" w:hAnsi="Times New Roman" w:cs="Times New Roman"/>
                <w:sz w:val="20"/>
                <w:szCs w:val="20"/>
              </w:rPr>
              <w:t>Prepositions and Personal Safety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9A73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學習加油</w:t>
            </w:r>
            <w:proofErr w:type="gramStart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讚</w:t>
            </w:r>
            <w:proofErr w:type="gramEnd"/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(二)</w:t>
            </w:r>
          </w:p>
          <w:p w14:paraId="2A74A1FA" w14:textId="3862F961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綜合與應用、探索中學數</w:t>
            </w: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學、看繪本學數學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5B97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lastRenderedPageBreak/>
              <w:t>第六單元歡迎來到我的家鄉</w:t>
            </w:r>
          </w:p>
          <w:p w14:paraId="5776C351" w14:textId="37CAA24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A4B63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四、能源與電路</w:t>
            </w:r>
          </w:p>
          <w:p w14:paraId="022FEFEB" w14:textId="074ACFB6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3.串聯和並聯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90AC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14:paraId="0413B6A8" w14:textId="66DFE99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「</w:t>
            </w:r>
            <w:r w:rsidRPr="00D91449">
              <w:rPr>
                <w:rFonts w:eastAsia="標楷體"/>
                <w:sz w:val="26"/>
                <w:szCs w:val="26"/>
              </w:rPr>
              <w:t>花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D91449">
              <w:rPr>
                <w:rFonts w:eastAsia="標楷體"/>
                <w:sz w:val="26"/>
                <w:szCs w:val="26"/>
              </w:rPr>
              <w:t>現美好的禮物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70A1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單元三讓生活充滿美</w:t>
            </w:r>
          </w:p>
          <w:p w14:paraId="03530BED" w14:textId="7ED988C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3</w:t>
            </w:r>
            <w:r w:rsidRPr="00587448">
              <w:rPr>
                <w:rFonts w:eastAsia="標楷體"/>
                <w:sz w:val="26"/>
                <w:szCs w:val="26"/>
              </w:rPr>
              <w:t>美，改變生活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6DA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第六單元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箱木跳跳隨花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舞</w:t>
            </w:r>
          </w:p>
          <w:p w14:paraId="23FD32BF" w14:textId="69E2F84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B5521">
              <w:rPr>
                <w:rFonts w:eastAsia="標楷體"/>
                <w:sz w:val="26"/>
                <w:szCs w:val="26"/>
              </w:rPr>
              <w:t>第二課線條愛跳舞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081B0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22F2" w:rsidRPr="00037309" w14:paraId="6E2C45D9" w14:textId="77777777" w:rsidTr="00B41DBE">
        <w:trPr>
          <w:trHeight w:val="330"/>
          <w:jc w:val="center"/>
        </w:trPr>
        <w:tc>
          <w:tcPr>
            <w:tcW w:w="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463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C8A3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08EC9" w14:textId="77777777" w:rsidR="00A722F2" w:rsidRPr="0083381B" w:rsidRDefault="00A722F2" w:rsidP="00A722F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</w:t>
            </w:r>
            <w:proofErr w:type="gramStart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</w:t>
            </w:r>
            <w:proofErr w:type="gramEnd"/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第參、肆單元</w:t>
            </w:r>
          </w:p>
          <w:p w14:paraId="3D470AC7" w14:textId="3852971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3381B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複習週二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4DE8" w14:textId="3C9AAFC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D0F38">
              <w:rPr>
                <w:rFonts w:ascii="標楷體" w:eastAsia="標楷體" w:hAnsi="標楷體" w:hint="eastAsia"/>
                <w:sz w:val="20"/>
              </w:rPr>
              <w:t>總評量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75B4" w14:textId="77777777" w:rsidR="00A722F2" w:rsidRPr="00663EA1" w:rsidRDefault="00A722F2" w:rsidP="00A722F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14:paraId="543AA069" w14:textId="0BFC5642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8196E">
              <w:rPr>
                <w:rFonts w:ascii="Times New Roman" w:eastAsia="標楷體" w:hAnsi="Times New Roman" w:cs="Times New Roman"/>
                <w:sz w:val="20"/>
                <w:szCs w:val="20"/>
              </w:rPr>
              <w:t>Prepositions and Personal Safety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E2A4" w14:textId="77777777" w:rsidR="00A722F2" w:rsidRPr="000B7AF5" w:rsidRDefault="00A722F2" w:rsidP="00A722F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數學園地</w:t>
            </w:r>
          </w:p>
          <w:p w14:paraId="6828C1E5" w14:textId="24D496B4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B7AF5">
              <w:rPr>
                <w:rFonts w:ascii="標楷體" w:eastAsia="標楷體" w:hAnsi="標楷體"/>
                <w:color w:val="000000"/>
                <w:sz w:val="26"/>
                <w:szCs w:val="20"/>
              </w:rPr>
              <w:t>星球的運行、規律圖案的美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018EA" w14:textId="77777777" w:rsidR="00A722F2" w:rsidRPr="00636DC6" w:rsidRDefault="00A722F2" w:rsidP="00A722F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>第六單元歡迎來到我的家鄉</w:t>
            </w:r>
          </w:p>
          <w:p w14:paraId="7EA361A7" w14:textId="2B88BFC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36DC6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F3C2D" w14:textId="77777777" w:rsidR="00A722F2" w:rsidRPr="00397A4C" w:rsidRDefault="00A722F2" w:rsidP="00A722F2">
            <w:pPr>
              <w:spacing w:line="260" w:lineRule="exact"/>
              <w:jc w:val="center"/>
              <w:rPr>
                <w:color w:val="000000" w:themeColor="text1"/>
                <w:sz w:val="20"/>
                <w:szCs w:val="20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四、能源與電路</w:t>
            </w:r>
          </w:p>
          <w:p w14:paraId="5CE64059" w14:textId="4F8479FD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97A4C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0"/>
              </w:rPr>
              <w:t>4.節約能源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BD77" w14:textId="77777777" w:rsidR="00A722F2" w:rsidRPr="00D91449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14:paraId="083F79C4" w14:textId="18414AE3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91449">
              <w:rPr>
                <w:rFonts w:eastAsia="標楷體"/>
                <w:sz w:val="26"/>
                <w:szCs w:val="26"/>
              </w:rPr>
              <w:t>6-3</w:t>
            </w:r>
            <w:r w:rsidRPr="00D91449">
              <w:rPr>
                <w:rFonts w:eastAsia="標楷體"/>
                <w:sz w:val="26"/>
                <w:szCs w:val="26"/>
              </w:rPr>
              <w:t>傳遞感恩心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641F" w14:textId="77777777" w:rsidR="00A722F2" w:rsidRPr="00587448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7448">
              <w:rPr>
                <w:rFonts w:eastAsia="標楷體"/>
                <w:sz w:val="26"/>
                <w:szCs w:val="26"/>
              </w:rPr>
              <w:t>單元三讓生活充滿美</w:t>
            </w:r>
          </w:p>
          <w:p w14:paraId="062F091B" w14:textId="5EEDFDF5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87448">
              <w:rPr>
                <w:rFonts w:eastAsia="標楷體"/>
                <w:sz w:val="26"/>
                <w:szCs w:val="26"/>
              </w:rPr>
              <w:t>活動</w:t>
            </w:r>
            <w:r w:rsidRPr="00587448">
              <w:rPr>
                <w:rFonts w:eastAsia="標楷體"/>
                <w:sz w:val="26"/>
                <w:szCs w:val="26"/>
              </w:rPr>
              <w:t>3</w:t>
            </w:r>
            <w:r w:rsidRPr="00587448">
              <w:rPr>
                <w:rFonts w:eastAsia="標楷體"/>
                <w:sz w:val="26"/>
                <w:szCs w:val="26"/>
              </w:rPr>
              <w:t>美，改變生活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B71AB" w14:textId="77777777" w:rsidR="00A722F2" w:rsidRPr="001B5521" w:rsidRDefault="00A722F2" w:rsidP="00A722F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B5521">
              <w:rPr>
                <w:rFonts w:eastAsia="標楷體"/>
                <w:sz w:val="26"/>
                <w:szCs w:val="26"/>
              </w:rPr>
              <w:t>第六單元</w:t>
            </w:r>
            <w:proofErr w:type="gramStart"/>
            <w:r w:rsidRPr="001B5521">
              <w:rPr>
                <w:rFonts w:eastAsia="標楷體"/>
                <w:sz w:val="26"/>
                <w:szCs w:val="26"/>
              </w:rPr>
              <w:t>箱木跳跳隨花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舞</w:t>
            </w:r>
          </w:p>
          <w:p w14:paraId="557D0D6D" w14:textId="2624779A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B5521">
              <w:rPr>
                <w:rFonts w:eastAsia="標楷體"/>
                <w:sz w:val="26"/>
                <w:szCs w:val="26"/>
              </w:rPr>
              <w:t>第三課花之</w:t>
            </w:r>
            <w:proofErr w:type="gramEnd"/>
            <w:r w:rsidRPr="001B5521">
              <w:rPr>
                <w:rFonts w:eastAsia="標楷體"/>
                <w:sz w:val="26"/>
                <w:szCs w:val="26"/>
              </w:rPr>
              <w:t>舞</w:t>
            </w:r>
          </w:p>
        </w:tc>
        <w:tc>
          <w:tcPr>
            <w:tcW w:w="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E66A" w14:textId="77777777" w:rsidR="00A722F2" w:rsidRPr="001C24B2" w:rsidRDefault="00A722F2" w:rsidP="00A722F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338091C4" w14:textId="77777777" w:rsidR="00497E64" w:rsidRPr="00037309" w:rsidRDefault="00497E64" w:rsidP="00497E64"/>
    <w:p w14:paraId="6664D076" w14:textId="77777777"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449E2AEA" w14:textId="77777777"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</w:t>
      </w:r>
      <w:proofErr w:type="gramStart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分年級</w:t>
      </w:r>
      <w:proofErr w:type="gramEnd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撰寫。</w:t>
      </w:r>
    </w:p>
    <w:p w14:paraId="02E12A01" w14:textId="77777777"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F716" w14:textId="77777777" w:rsidR="00DD54BA" w:rsidRDefault="00DD54BA" w:rsidP="006E63BA">
      <w:r>
        <w:separator/>
      </w:r>
    </w:p>
  </w:endnote>
  <w:endnote w:type="continuationSeparator" w:id="0">
    <w:p w14:paraId="016E9ED0" w14:textId="77777777" w:rsidR="00DD54BA" w:rsidRDefault="00DD54BA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54585"/>
      <w:docPartObj>
        <w:docPartGallery w:val="Page Numbers (Bottom of Page)"/>
        <w:docPartUnique/>
      </w:docPartObj>
    </w:sdtPr>
    <w:sdtEndPr/>
    <w:sdtContent>
      <w:p w14:paraId="6FF9F5DD" w14:textId="77777777" w:rsidR="00296027" w:rsidRDefault="00A722F2">
        <w:pPr>
          <w:pStyle w:val="a5"/>
        </w:pPr>
      </w:p>
    </w:sdtContent>
  </w:sdt>
  <w:p w14:paraId="635A19B7" w14:textId="77777777"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7468D" w14:textId="77777777" w:rsidR="00DD54BA" w:rsidRDefault="00DD54BA" w:rsidP="006E63BA">
      <w:r>
        <w:separator/>
      </w:r>
    </w:p>
  </w:footnote>
  <w:footnote w:type="continuationSeparator" w:id="0">
    <w:p w14:paraId="32537DA6" w14:textId="77777777" w:rsidR="00DD54BA" w:rsidRDefault="00DD54BA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E214" w14:textId="77777777" w:rsidR="00AC10CB" w:rsidRPr="00AC10CB" w:rsidRDefault="00AC10C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 w:rsidR="00A63EF7">
      <w:rPr>
        <w:rFonts w:ascii="標楷體" w:eastAsia="標楷體" w:hAnsi="標楷體" w:hint="eastAsia"/>
      </w:rPr>
      <w:t>2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 w:rsidR="00775E8C">
      <w:rPr>
        <w:rFonts w:ascii="標楷體" w:eastAsia="標楷體" w:hAnsi="標楷體" w:hint="eastAsia"/>
        <w:color w:val="FF0000"/>
      </w:rPr>
      <w:t>小三</w:t>
    </w:r>
    <w:r w:rsidR="00A87DD4">
      <w:rPr>
        <w:rFonts w:ascii="標楷體" w:eastAsia="標楷體" w:hAnsi="標楷體" w:hint="eastAsia"/>
        <w:color w:val="FF0000"/>
      </w:rPr>
      <w:t>、四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1752E" w14:textId="77777777"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26386007">
    <w:abstractNumId w:val="0"/>
  </w:num>
  <w:num w:numId="2" w16cid:durableId="2076971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309"/>
    <w:rsid w:val="000172A2"/>
    <w:rsid w:val="00024F16"/>
    <w:rsid w:val="00037309"/>
    <w:rsid w:val="000516AA"/>
    <w:rsid w:val="000738F6"/>
    <w:rsid w:val="00083770"/>
    <w:rsid w:val="00083B3B"/>
    <w:rsid w:val="00093346"/>
    <w:rsid w:val="000B1871"/>
    <w:rsid w:val="000B2F3C"/>
    <w:rsid w:val="000E423B"/>
    <w:rsid w:val="00110177"/>
    <w:rsid w:val="00116F0C"/>
    <w:rsid w:val="00130615"/>
    <w:rsid w:val="00155A8D"/>
    <w:rsid w:val="00190C3A"/>
    <w:rsid w:val="00190E99"/>
    <w:rsid w:val="00191929"/>
    <w:rsid w:val="00192CCB"/>
    <w:rsid w:val="001967A7"/>
    <w:rsid w:val="001A31AA"/>
    <w:rsid w:val="001B770F"/>
    <w:rsid w:val="001B7750"/>
    <w:rsid w:val="001C24B2"/>
    <w:rsid w:val="001C6BC4"/>
    <w:rsid w:val="001E416A"/>
    <w:rsid w:val="001E6750"/>
    <w:rsid w:val="001E7C0A"/>
    <w:rsid w:val="001F02AE"/>
    <w:rsid w:val="001F689A"/>
    <w:rsid w:val="00214950"/>
    <w:rsid w:val="00214FE7"/>
    <w:rsid w:val="002236AF"/>
    <w:rsid w:val="002259E3"/>
    <w:rsid w:val="0023026D"/>
    <w:rsid w:val="00233E4F"/>
    <w:rsid w:val="002531FC"/>
    <w:rsid w:val="00257097"/>
    <w:rsid w:val="002701E2"/>
    <w:rsid w:val="00275380"/>
    <w:rsid w:val="00296027"/>
    <w:rsid w:val="00297630"/>
    <w:rsid w:val="002C29DB"/>
    <w:rsid w:val="002D3208"/>
    <w:rsid w:val="002D499A"/>
    <w:rsid w:val="002E1F21"/>
    <w:rsid w:val="00301711"/>
    <w:rsid w:val="003247BA"/>
    <w:rsid w:val="00334841"/>
    <w:rsid w:val="00341DF6"/>
    <w:rsid w:val="00342A1A"/>
    <w:rsid w:val="0037046E"/>
    <w:rsid w:val="00372DAD"/>
    <w:rsid w:val="003978E0"/>
    <w:rsid w:val="003A3A53"/>
    <w:rsid w:val="003B37D4"/>
    <w:rsid w:val="003C0ABC"/>
    <w:rsid w:val="003C299C"/>
    <w:rsid w:val="003E232D"/>
    <w:rsid w:val="003E6783"/>
    <w:rsid w:val="003F1C98"/>
    <w:rsid w:val="0041064A"/>
    <w:rsid w:val="00412738"/>
    <w:rsid w:val="004513FF"/>
    <w:rsid w:val="0046717C"/>
    <w:rsid w:val="00474228"/>
    <w:rsid w:val="00494F6E"/>
    <w:rsid w:val="00497E64"/>
    <w:rsid w:val="004A27B1"/>
    <w:rsid w:val="004D4EAC"/>
    <w:rsid w:val="004E4249"/>
    <w:rsid w:val="004F1F56"/>
    <w:rsid w:val="004F3EA2"/>
    <w:rsid w:val="00526955"/>
    <w:rsid w:val="00530E71"/>
    <w:rsid w:val="00565406"/>
    <w:rsid w:val="00565B7A"/>
    <w:rsid w:val="00584DDE"/>
    <w:rsid w:val="00587C42"/>
    <w:rsid w:val="005B2B23"/>
    <w:rsid w:val="005B4EA6"/>
    <w:rsid w:val="005C790C"/>
    <w:rsid w:val="005D10F0"/>
    <w:rsid w:val="005F7C51"/>
    <w:rsid w:val="006048E3"/>
    <w:rsid w:val="006105A6"/>
    <w:rsid w:val="00663C05"/>
    <w:rsid w:val="00677DD3"/>
    <w:rsid w:val="00681EC4"/>
    <w:rsid w:val="0068244A"/>
    <w:rsid w:val="006844AD"/>
    <w:rsid w:val="00687751"/>
    <w:rsid w:val="006967AC"/>
    <w:rsid w:val="006A1B3C"/>
    <w:rsid w:val="006A28CF"/>
    <w:rsid w:val="006A3A0A"/>
    <w:rsid w:val="006B0088"/>
    <w:rsid w:val="006B10D2"/>
    <w:rsid w:val="006E63BA"/>
    <w:rsid w:val="006E7B05"/>
    <w:rsid w:val="00702BB8"/>
    <w:rsid w:val="0072192F"/>
    <w:rsid w:val="00723200"/>
    <w:rsid w:val="0075632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10431"/>
    <w:rsid w:val="008315D1"/>
    <w:rsid w:val="00833043"/>
    <w:rsid w:val="008332C1"/>
    <w:rsid w:val="00855F51"/>
    <w:rsid w:val="00883932"/>
    <w:rsid w:val="00886681"/>
    <w:rsid w:val="00887C5E"/>
    <w:rsid w:val="008906A3"/>
    <w:rsid w:val="0089412F"/>
    <w:rsid w:val="008E1D6F"/>
    <w:rsid w:val="008E5544"/>
    <w:rsid w:val="008F4F0E"/>
    <w:rsid w:val="00904208"/>
    <w:rsid w:val="009157D2"/>
    <w:rsid w:val="00923B90"/>
    <w:rsid w:val="00923BB1"/>
    <w:rsid w:val="00934245"/>
    <w:rsid w:val="00942A90"/>
    <w:rsid w:val="009445EC"/>
    <w:rsid w:val="00960333"/>
    <w:rsid w:val="00985AB8"/>
    <w:rsid w:val="009B4839"/>
    <w:rsid w:val="009C0B43"/>
    <w:rsid w:val="009C3DF0"/>
    <w:rsid w:val="009C405B"/>
    <w:rsid w:val="009E4DBA"/>
    <w:rsid w:val="00A05EA0"/>
    <w:rsid w:val="00A13B27"/>
    <w:rsid w:val="00A256EA"/>
    <w:rsid w:val="00A2670B"/>
    <w:rsid w:val="00A26E44"/>
    <w:rsid w:val="00A439FC"/>
    <w:rsid w:val="00A63EF7"/>
    <w:rsid w:val="00A665B4"/>
    <w:rsid w:val="00A722F2"/>
    <w:rsid w:val="00A866FE"/>
    <w:rsid w:val="00A87DD4"/>
    <w:rsid w:val="00A9629D"/>
    <w:rsid w:val="00AC04B8"/>
    <w:rsid w:val="00AC10CB"/>
    <w:rsid w:val="00AF1834"/>
    <w:rsid w:val="00B01CEE"/>
    <w:rsid w:val="00B12AE2"/>
    <w:rsid w:val="00B177CB"/>
    <w:rsid w:val="00B21AB8"/>
    <w:rsid w:val="00B23B25"/>
    <w:rsid w:val="00B30870"/>
    <w:rsid w:val="00B41DBE"/>
    <w:rsid w:val="00B62652"/>
    <w:rsid w:val="00B762A7"/>
    <w:rsid w:val="00B823F3"/>
    <w:rsid w:val="00B84BF2"/>
    <w:rsid w:val="00B86CBC"/>
    <w:rsid w:val="00BA0D32"/>
    <w:rsid w:val="00BA21DF"/>
    <w:rsid w:val="00BC069D"/>
    <w:rsid w:val="00BD5462"/>
    <w:rsid w:val="00BD5C3C"/>
    <w:rsid w:val="00BD656C"/>
    <w:rsid w:val="00C020AE"/>
    <w:rsid w:val="00C55E29"/>
    <w:rsid w:val="00C60D34"/>
    <w:rsid w:val="00C61A99"/>
    <w:rsid w:val="00C628FB"/>
    <w:rsid w:val="00C65DD3"/>
    <w:rsid w:val="00C72DFF"/>
    <w:rsid w:val="00C81470"/>
    <w:rsid w:val="00C8576E"/>
    <w:rsid w:val="00C860D5"/>
    <w:rsid w:val="00C93122"/>
    <w:rsid w:val="00C94355"/>
    <w:rsid w:val="00C97061"/>
    <w:rsid w:val="00CA7D66"/>
    <w:rsid w:val="00CB6EBC"/>
    <w:rsid w:val="00CC32E1"/>
    <w:rsid w:val="00CE7D1A"/>
    <w:rsid w:val="00D00DCB"/>
    <w:rsid w:val="00D037E6"/>
    <w:rsid w:val="00D16287"/>
    <w:rsid w:val="00D26D27"/>
    <w:rsid w:val="00D276FC"/>
    <w:rsid w:val="00D34CCF"/>
    <w:rsid w:val="00D444AE"/>
    <w:rsid w:val="00D45EDD"/>
    <w:rsid w:val="00D63F99"/>
    <w:rsid w:val="00D66F10"/>
    <w:rsid w:val="00D80A5F"/>
    <w:rsid w:val="00D82C9E"/>
    <w:rsid w:val="00D856BB"/>
    <w:rsid w:val="00D85AE6"/>
    <w:rsid w:val="00D921CD"/>
    <w:rsid w:val="00D954FF"/>
    <w:rsid w:val="00D971B9"/>
    <w:rsid w:val="00DB1F06"/>
    <w:rsid w:val="00DB3E88"/>
    <w:rsid w:val="00DD54BA"/>
    <w:rsid w:val="00DD58DB"/>
    <w:rsid w:val="00DD680B"/>
    <w:rsid w:val="00DD749D"/>
    <w:rsid w:val="00DE6757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86A12"/>
    <w:rsid w:val="00E9562A"/>
    <w:rsid w:val="00E95D58"/>
    <w:rsid w:val="00E97035"/>
    <w:rsid w:val="00EA655F"/>
    <w:rsid w:val="00EC44C6"/>
    <w:rsid w:val="00EF2D13"/>
    <w:rsid w:val="00EF6823"/>
    <w:rsid w:val="00F151E8"/>
    <w:rsid w:val="00F21B2C"/>
    <w:rsid w:val="00F45779"/>
    <w:rsid w:val="00F561D2"/>
    <w:rsid w:val="00F60360"/>
    <w:rsid w:val="00F7325F"/>
    <w:rsid w:val="00F74C33"/>
    <w:rsid w:val="00F85397"/>
    <w:rsid w:val="00F869B4"/>
    <w:rsid w:val="00F960A3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B56573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1361</Words>
  <Characters>7763</Characters>
  <Application>Microsoft Office Word</Application>
  <DocSecurity>0</DocSecurity>
  <Lines>64</Lines>
  <Paragraphs>18</Paragraphs>
  <ScaleCrop>false</ScaleCrop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哲郡 張</cp:lastModifiedBy>
  <cp:revision>41</cp:revision>
  <dcterms:created xsi:type="dcterms:W3CDTF">2021-04-09T14:46:00Z</dcterms:created>
  <dcterms:modified xsi:type="dcterms:W3CDTF">2023-06-16T04:23:00Z</dcterms:modified>
</cp:coreProperties>
</file>